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BEB2" w14:textId="77777777" w:rsidR="006C542C" w:rsidRDefault="006C542C" w:rsidP="006C542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68AC73" wp14:editId="59AC9EBA">
            <wp:simplePos x="0" y="0"/>
            <wp:positionH relativeFrom="column">
              <wp:posOffset>4248785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4E523570" wp14:editId="42D8EACB">
            <wp:simplePos x="0" y="0"/>
            <wp:positionH relativeFrom="column">
              <wp:posOffset>2621915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6B4572C" wp14:editId="1F80FC44">
            <wp:simplePos x="0" y="0"/>
            <wp:positionH relativeFrom="column">
              <wp:posOffset>351790</wp:posOffset>
            </wp:positionH>
            <wp:positionV relativeFrom="paragraph">
              <wp:posOffset>-150495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E568E" w14:textId="77777777" w:rsidR="006C542C" w:rsidRDefault="006C542C" w:rsidP="006C542C">
      <w:pPr>
        <w:pStyle w:val="Nagwek"/>
        <w:rPr>
          <w:szCs w:val="16"/>
        </w:rPr>
      </w:pPr>
    </w:p>
    <w:p w14:paraId="248B5FA7" w14:textId="77777777" w:rsidR="006C542C" w:rsidRDefault="006C542C" w:rsidP="006C542C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11E149E2" w14:textId="77777777" w:rsidR="006C542C" w:rsidRDefault="006C542C" w:rsidP="006C542C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0ADC3022" w14:textId="77777777" w:rsidR="006C542C" w:rsidRDefault="006C542C" w:rsidP="006C542C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3C2F3157" w14:textId="77777777" w:rsidR="006C542C" w:rsidRDefault="006C542C" w:rsidP="006C542C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14:paraId="798497CA" w14:textId="77777777" w:rsidR="002D2927" w:rsidRDefault="002D2927" w:rsidP="00282216">
      <w:pPr>
        <w:pStyle w:val="Textbody"/>
        <w:tabs>
          <w:tab w:val="left" w:pos="-6804"/>
        </w:tabs>
        <w:spacing w:after="0"/>
        <w:rPr>
          <w:rFonts w:cs="Calibri"/>
          <w:color w:val="000000"/>
        </w:rPr>
      </w:pPr>
    </w:p>
    <w:p w14:paraId="6EC021A2" w14:textId="77777777" w:rsidR="00413323" w:rsidRPr="00E7528E" w:rsidRDefault="002D2927" w:rsidP="00282216">
      <w:pPr>
        <w:pStyle w:val="Textbody"/>
        <w:tabs>
          <w:tab w:val="left" w:pos="-6804"/>
        </w:tabs>
        <w:spacing w:after="0"/>
        <w:rPr>
          <w:rFonts w:cs="Arial"/>
          <w:b/>
          <w:color w:val="000000"/>
          <w:sz w:val="22"/>
          <w:szCs w:val="22"/>
        </w:rPr>
      </w:pPr>
      <w:r w:rsidRPr="00E7528E">
        <w:rPr>
          <w:rFonts w:cs="Calibri"/>
          <w:b/>
          <w:color w:val="000000"/>
        </w:rPr>
        <w:t>Załącznik nr 1 do Regulaminu rekrutacji</w:t>
      </w:r>
      <w:r w:rsidR="00E7528E">
        <w:rPr>
          <w:rFonts w:cs="Calibri"/>
          <w:b/>
          <w:color w:val="000000"/>
        </w:rPr>
        <w:t>.</w:t>
      </w:r>
      <w:r w:rsidRPr="00E7528E">
        <w:rPr>
          <w:rFonts w:cs="Calibri"/>
          <w:b/>
          <w:color w:val="000000"/>
        </w:rPr>
        <w:t xml:space="preserve"> Formularz rekrutacyjny</w:t>
      </w:r>
    </w:p>
    <w:p w14:paraId="5BD72A6D" w14:textId="77777777" w:rsidR="002D2927" w:rsidRDefault="002D2927" w:rsidP="00282216">
      <w:pPr>
        <w:pStyle w:val="Textbody"/>
        <w:tabs>
          <w:tab w:val="left" w:pos="-6804"/>
        </w:tabs>
        <w:spacing w:after="0"/>
        <w:rPr>
          <w:rFonts w:cs="Arial"/>
          <w:b/>
          <w:color w:val="000000"/>
          <w:sz w:val="22"/>
          <w:szCs w:val="22"/>
        </w:rPr>
      </w:pPr>
    </w:p>
    <w:tbl>
      <w:tblPr>
        <w:tblW w:w="532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9"/>
      </w:tblGrid>
      <w:tr w:rsidR="00282216" w14:paraId="197ABB22" w14:textId="77777777" w:rsidTr="00A91961">
        <w:trPr>
          <w:trHeight w:val="274"/>
          <w:jc w:val="righ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8B0F" w14:textId="77777777" w:rsidR="00282216" w:rsidRDefault="00282216" w:rsidP="00E31AD7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Poniższe pole wypełnia personel Projektu</w:t>
            </w:r>
          </w:p>
        </w:tc>
      </w:tr>
      <w:tr w:rsidR="00282216" w14:paraId="49BCD102" w14:textId="77777777" w:rsidTr="00A91961">
        <w:trPr>
          <w:trHeight w:val="1069"/>
          <w:jc w:val="righ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C46C" w14:textId="77777777" w:rsidR="00282216" w:rsidRDefault="00282216" w:rsidP="00E31AD7">
            <w:pPr>
              <w:pStyle w:val="Standard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wpływu Formularza rekrutacyjnego:</w:t>
            </w:r>
          </w:p>
          <w:p w14:paraId="38A11822" w14:textId="77777777" w:rsidR="00282216" w:rsidRDefault="00282216" w:rsidP="00E31AD7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14:paraId="1727B356" w14:textId="77777777" w:rsidR="00282216" w:rsidRDefault="00282216" w:rsidP="00E31AD7">
            <w:pPr>
              <w:pStyle w:val="Standard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 xml:space="preserve">Godzina: </w:t>
            </w:r>
            <w:r>
              <w:rPr>
                <w:sz w:val="20"/>
                <w:szCs w:val="20"/>
              </w:rPr>
              <w:t>…………………………………………</w:t>
            </w:r>
          </w:p>
          <w:p w14:paraId="69179BB1" w14:textId="77777777" w:rsidR="00282216" w:rsidRDefault="00282216" w:rsidP="00A91961">
            <w:pPr>
              <w:pStyle w:val="Standard"/>
              <w:spacing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Numer: 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</w:tr>
    </w:tbl>
    <w:p w14:paraId="6BAB0F4B" w14:textId="77777777" w:rsidR="00413323" w:rsidRDefault="00413323" w:rsidP="00E7528E">
      <w:pPr>
        <w:pStyle w:val="Standard"/>
        <w:tabs>
          <w:tab w:val="left" w:pos="-6804"/>
        </w:tabs>
        <w:spacing w:after="0" w:line="240" w:lineRule="auto"/>
        <w:jc w:val="center"/>
        <w:rPr>
          <w:b/>
          <w:color w:val="000000"/>
          <w:sz w:val="24"/>
        </w:rPr>
      </w:pPr>
    </w:p>
    <w:p w14:paraId="1C769AB9" w14:textId="77777777" w:rsidR="00413323" w:rsidRDefault="001145B3" w:rsidP="00282216">
      <w:pPr>
        <w:pStyle w:val="Standard"/>
        <w:tabs>
          <w:tab w:val="left" w:pos="-6804"/>
        </w:tabs>
        <w:jc w:val="center"/>
        <w:rPr>
          <w:color w:val="000000"/>
        </w:rPr>
      </w:pPr>
      <w:r>
        <w:rPr>
          <w:color w:val="000000"/>
        </w:rPr>
        <w:t>Niniejszy Formularz rekrutacyjny powinien być wypełniony elektronicznie w języku polskim we wszystkich wymaganych polach</w:t>
      </w:r>
    </w:p>
    <w:p w14:paraId="0D1A6308" w14:textId="77777777" w:rsidR="00413323" w:rsidRDefault="001145B3" w:rsidP="00A91961">
      <w:pPr>
        <w:pStyle w:val="Akapitzlist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DD9C3"/>
        <w:tabs>
          <w:tab w:val="left" w:pos="-6804"/>
        </w:tabs>
        <w:autoSpaceDE w:val="0"/>
        <w:spacing w:after="0" w:line="24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>UWAGA !!!</w:t>
      </w:r>
    </w:p>
    <w:p w14:paraId="4855E9BF" w14:textId="77777777" w:rsidR="00413323" w:rsidRDefault="001145B3" w:rsidP="00A91961">
      <w:pPr>
        <w:pStyle w:val="Akapitzlist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DD9C3"/>
        <w:tabs>
          <w:tab w:val="left" w:pos="-6804"/>
        </w:tabs>
        <w:autoSpaceDE w:val="0"/>
        <w:spacing w:after="0" w:line="24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>Nie należy usuwać jakichkolwiek treści załącznika!</w:t>
      </w:r>
    </w:p>
    <w:p w14:paraId="22F514F0" w14:textId="77777777" w:rsidR="00413323" w:rsidRDefault="001145B3" w:rsidP="00A91961">
      <w:pPr>
        <w:pStyle w:val="Akapitzlist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DD9C3"/>
        <w:tabs>
          <w:tab w:val="left" w:pos="-6804"/>
        </w:tabs>
        <w:autoSpaceDE w:val="0"/>
        <w:spacing w:after="0" w:line="24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>Ingerencja w treść załącznika, usuwanie/skreślanie zapisów oraz logotypów w nim zawartych skutkuje odrzuceniem Formularza pod względem formalnym.</w:t>
      </w:r>
    </w:p>
    <w:p w14:paraId="2F30F8C8" w14:textId="77777777" w:rsidR="00A91961" w:rsidRDefault="00A91961" w:rsidP="00A91961">
      <w:pPr>
        <w:pStyle w:val="Akapitzlist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DD9C3"/>
        <w:tabs>
          <w:tab w:val="left" w:pos="-6804"/>
        </w:tabs>
        <w:autoSpaceDE w:val="0"/>
        <w:spacing w:after="0" w:line="240" w:lineRule="auto"/>
        <w:ind w:left="0"/>
        <w:jc w:val="center"/>
        <w:rPr>
          <w:b/>
          <w:color w:val="000000"/>
        </w:rPr>
      </w:pPr>
    </w:p>
    <w:p w14:paraId="04C4CFF9" w14:textId="77777777" w:rsidR="00413323" w:rsidRDefault="001145B3" w:rsidP="00A91961">
      <w:pPr>
        <w:pStyle w:val="Akapitzlist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DD9C3"/>
        <w:tabs>
          <w:tab w:val="left" w:pos="-6804"/>
        </w:tabs>
        <w:autoSpaceDE w:val="0"/>
        <w:spacing w:after="0" w:line="24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>W przypadku pól nie dotyczących danej osoby należy wpisać „nie dotyczy”.</w:t>
      </w:r>
    </w:p>
    <w:p w14:paraId="0D6B4998" w14:textId="77777777" w:rsidR="00413323" w:rsidRDefault="001145B3" w:rsidP="00A91961">
      <w:pPr>
        <w:pStyle w:val="Akapitzlist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DD9C3"/>
        <w:tabs>
          <w:tab w:val="left" w:pos="-6804"/>
        </w:tabs>
        <w:autoSpaceDE w:val="0"/>
        <w:spacing w:after="0" w:line="24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>Co do zasady Formularz nie może zawierać niewypełnionych pól.</w:t>
      </w:r>
    </w:p>
    <w:p w14:paraId="67F3004B" w14:textId="77777777" w:rsidR="00413323" w:rsidRDefault="001145B3" w:rsidP="00282216">
      <w:pPr>
        <w:pStyle w:val="Textbody"/>
        <w:tabs>
          <w:tab w:val="left" w:pos="-6804"/>
        </w:tabs>
        <w:spacing w:after="0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>Część I  Zgłoszenie do projektu.</w:t>
      </w:r>
    </w:p>
    <w:p w14:paraId="705F204C" w14:textId="77777777" w:rsidR="00413323" w:rsidRDefault="00413323" w:rsidP="00282216">
      <w:pPr>
        <w:pStyle w:val="Standard"/>
        <w:tabs>
          <w:tab w:val="left" w:pos="-6804"/>
        </w:tabs>
        <w:spacing w:after="0" w:line="257" w:lineRule="auto"/>
        <w:rPr>
          <w:b/>
          <w:color w:val="000000"/>
          <w:sz w:val="24"/>
        </w:rPr>
      </w:pPr>
    </w:p>
    <w:p w14:paraId="0C6708C3" w14:textId="77777777" w:rsidR="00413323" w:rsidRDefault="001145B3" w:rsidP="00282216">
      <w:pPr>
        <w:pStyle w:val="Standard"/>
        <w:tabs>
          <w:tab w:val="left" w:pos="-6804"/>
        </w:tabs>
        <w:jc w:val="center"/>
      </w:pPr>
      <w:r>
        <w:rPr>
          <w:b/>
          <w:color w:val="000000"/>
          <w:sz w:val="24"/>
        </w:rPr>
        <w:t xml:space="preserve"> ZGŁOSZENIE DO PROJEKTU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1540"/>
        <w:gridCol w:w="936"/>
        <w:gridCol w:w="567"/>
        <w:gridCol w:w="141"/>
        <w:gridCol w:w="709"/>
        <w:gridCol w:w="992"/>
        <w:gridCol w:w="83"/>
        <w:gridCol w:w="46"/>
        <w:gridCol w:w="212"/>
        <w:gridCol w:w="1505"/>
      </w:tblGrid>
      <w:tr w:rsidR="00282216" w14:paraId="76E147D6" w14:textId="77777777" w:rsidTr="00282216">
        <w:trPr>
          <w:cantSplit/>
          <w:trHeight w:val="420"/>
          <w:jc w:val="center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7CBC6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</w:pPr>
            <w:r>
              <w:rPr>
                <w:b/>
                <w:sz w:val="20"/>
                <w:szCs w:val="20"/>
              </w:rPr>
              <w:t>Dane teleadresowe</w:t>
            </w:r>
          </w:p>
        </w:tc>
      </w:tr>
      <w:tr w:rsidR="00282216" w14:paraId="17E833A2" w14:textId="77777777" w:rsidTr="00282216">
        <w:trPr>
          <w:cantSplit/>
          <w:trHeight w:val="439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DE5F0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AF224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  <w:shd w:val="clear" w:color="auto" w:fill="C0C0C0"/>
              </w:rPr>
            </w:pPr>
          </w:p>
        </w:tc>
      </w:tr>
      <w:tr w:rsidR="00282216" w14:paraId="5C0C9151" w14:textId="77777777" w:rsidTr="00282216">
        <w:trPr>
          <w:cantSplit/>
          <w:trHeight w:val="437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9E8D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52C0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F6D30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Mężczyzna</w:t>
            </w:r>
          </w:p>
        </w:tc>
      </w:tr>
      <w:tr w:rsidR="00282216" w14:paraId="242A254F" w14:textId="77777777" w:rsidTr="00282216">
        <w:trPr>
          <w:cantSplit/>
          <w:trHeight w:val="389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FCA2F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C4D48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DA5AF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7E3A7E9D" w14:textId="77777777" w:rsidTr="00282216">
        <w:trPr>
          <w:cantSplit/>
          <w:trHeight w:val="42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60F8D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dowodu osobistego: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F9BD8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  <w:shd w:val="clear" w:color="auto" w:fill="C0C0C0"/>
              </w:rPr>
            </w:pPr>
          </w:p>
        </w:tc>
      </w:tr>
      <w:tr w:rsidR="00282216" w14:paraId="4296005D" w14:textId="77777777" w:rsidTr="00282216">
        <w:trPr>
          <w:cantSplit/>
          <w:trHeight w:val="168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84260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21BC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  <w:shd w:val="clear" w:color="auto" w:fill="C0C0C0"/>
              </w:rPr>
            </w:pPr>
          </w:p>
        </w:tc>
      </w:tr>
      <w:tr w:rsidR="00282216" w14:paraId="3A8FC4BD" w14:textId="77777777" w:rsidTr="00282216">
        <w:trPr>
          <w:cantSplit/>
          <w:trHeight w:val="904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8CC2D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14:paraId="73DD8C66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(stały/czasowy adres zamieszkania):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00BC9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  <w:shd w:val="clear" w:color="auto" w:fill="C0C0C0"/>
              </w:rPr>
            </w:pPr>
          </w:p>
          <w:p w14:paraId="20B0D2B2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  <w:shd w:val="clear" w:color="auto" w:fill="C0C0C0"/>
              </w:rPr>
            </w:pPr>
          </w:p>
        </w:tc>
      </w:tr>
      <w:tr w:rsidR="00282216" w14:paraId="3666E649" w14:textId="77777777" w:rsidTr="00282216">
        <w:trPr>
          <w:cantSplit/>
          <w:trHeight w:val="70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B6AD7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 (wypełnić tylko w przypadku gdy różni się z adresem wskazanym powyżej):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E8E52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  <w:shd w:val="clear" w:color="auto" w:fill="C0C0C0"/>
              </w:rPr>
            </w:pPr>
          </w:p>
        </w:tc>
      </w:tr>
      <w:tr w:rsidR="00282216" w14:paraId="4ED8C67C" w14:textId="77777777" w:rsidTr="00282216">
        <w:trPr>
          <w:cantSplit/>
          <w:trHeight w:val="14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D5A29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88FFD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58BC4CCE" w14:textId="77777777" w:rsidTr="00282216">
        <w:trPr>
          <w:cantSplit/>
          <w:trHeight w:val="308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35A43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AA6AA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89803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zamieszkania wg stopnia urbanizacji  DEGURBA ( wypełnia beneficjent/projektodawca)</w:t>
            </w:r>
          </w:p>
        </w:tc>
      </w:tr>
      <w:tr w:rsidR="00282216" w14:paraId="6A140C90" w14:textId="77777777" w:rsidTr="00282216">
        <w:trPr>
          <w:cantSplit/>
          <w:trHeight w:val="306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B70FF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AD1A2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91C60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gęsto zaludniona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2779F" w14:textId="77777777" w:rsidR="00282216" w:rsidRDefault="00282216" w:rsidP="00A91961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29A5AE0A" w14:textId="77777777" w:rsidTr="00282216">
        <w:trPr>
          <w:cantSplit/>
          <w:trHeight w:val="306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2EF9E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F4B2E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3E1D5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pośrednia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B4BBE" w14:textId="77777777" w:rsidR="00282216" w:rsidRDefault="00282216" w:rsidP="00A91961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0D0CD5B6" w14:textId="77777777" w:rsidTr="00282216">
        <w:trPr>
          <w:cantSplit/>
          <w:trHeight w:val="306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28355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53B94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B8598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słabo zaludniona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0D01D" w14:textId="77777777" w:rsidR="00282216" w:rsidRDefault="00282216" w:rsidP="00A91961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4539D5BE" w14:textId="77777777" w:rsidTr="00282216">
        <w:trPr>
          <w:cantSplit/>
          <w:trHeight w:val="302"/>
          <w:jc w:val="center"/>
        </w:trPr>
        <w:tc>
          <w:tcPr>
            <w:tcW w:w="5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F4D2E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Tel. stacjonarny/domowy</w:t>
            </w:r>
          </w:p>
          <w:p w14:paraId="08F0C20B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</w:p>
          <w:p w14:paraId="1750DBCB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UWAGA !!! Pole obowiązkowe !!!</w:t>
            </w:r>
            <w:r>
              <w:rPr>
                <w:sz w:val="20"/>
                <w:szCs w:val="20"/>
              </w:rPr>
              <w:t xml:space="preserve"> W przypadku braku osobistego numeru telefonu, należy wskazać numer należący do innej osoby, która umożliwi nawiązanie kontaktu z Kandydatem).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AC47" w14:textId="77777777" w:rsidR="00282216" w:rsidRDefault="00282216" w:rsidP="00282216">
            <w:pPr>
              <w:pStyle w:val="Standard"/>
              <w:shd w:val="clear" w:color="auto" w:fill="D9D9D9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</w:tr>
      <w:tr w:rsidR="00282216" w14:paraId="28119AA4" w14:textId="77777777" w:rsidTr="00282216">
        <w:trPr>
          <w:cantSplit/>
          <w:trHeight w:val="302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9AB78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40572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06A67F16" w14:textId="77777777" w:rsidTr="00282216">
        <w:trPr>
          <w:cantSplit/>
          <w:trHeight w:val="302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65035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FD7CB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to nr telefonu:</w:t>
            </w:r>
          </w:p>
        </w:tc>
      </w:tr>
      <w:tr w:rsidR="00282216" w14:paraId="767BEA56" w14:textId="77777777" w:rsidTr="00282216">
        <w:trPr>
          <w:cantSplit/>
          <w:trHeight w:val="302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61787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17A26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osobisty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D10E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6649D45D" w14:textId="77777777" w:rsidTr="00282216">
        <w:trPr>
          <w:cantSplit/>
          <w:trHeight w:val="302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E6CC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7D5D5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należący do innej osoby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32F48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2EE61668" w14:textId="77777777" w:rsidTr="00282216">
        <w:trPr>
          <w:cantSplit/>
          <w:trHeight w:val="431"/>
          <w:jc w:val="center"/>
        </w:trPr>
        <w:tc>
          <w:tcPr>
            <w:tcW w:w="5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4F39D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komórkowy</w:t>
            </w:r>
          </w:p>
          <w:p w14:paraId="70E2A33A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</w:p>
          <w:p w14:paraId="419CD611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UWAGA !!! Pole obowiązkowe !!!</w:t>
            </w:r>
            <w:r>
              <w:rPr>
                <w:sz w:val="20"/>
                <w:szCs w:val="20"/>
              </w:rPr>
              <w:t xml:space="preserve"> W przypadku braku osobistego numeru telefonu, należy wskazać numer należący do innej osoby, która umożliwi nawiązanie kontaktu z Kandydatem).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D1687" w14:textId="77777777" w:rsidR="00282216" w:rsidRDefault="00282216" w:rsidP="00282216">
            <w:pPr>
              <w:pStyle w:val="Standard"/>
              <w:shd w:val="clear" w:color="auto" w:fill="D9D9D9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</w:tr>
      <w:tr w:rsidR="00282216" w14:paraId="42B4E38B" w14:textId="77777777" w:rsidTr="00282216">
        <w:trPr>
          <w:cantSplit/>
          <w:trHeight w:val="506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653B2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5AB2E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1D843755" w14:textId="77777777" w:rsidTr="00282216">
        <w:trPr>
          <w:cantSplit/>
          <w:trHeight w:val="506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A318D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BB0D6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to nr telefonu: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BC794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32C8C1CC" w14:textId="77777777" w:rsidTr="00282216">
        <w:trPr>
          <w:cantSplit/>
          <w:trHeight w:val="506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B850D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C4760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osobisty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AE6E5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45280467" w14:textId="77777777" w:rsidTr="00282216">
        <w:trPr>
          <w:cantSplit/>
          <w:trHeight w:val="446"/>
          <w:jc w:val="center"/>
        </w:trPr>
        <w:tc>
          <w:tcPr>
            <w:tcW w:w="5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F8A72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F215E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należący do innej osoby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FC07C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6DECBCFD" w14:textId="77777777" w:rsidTr="00800074">
        <w:trPr>
          <w:cantSplit/>
          <w:trHeight w:val="788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C0F8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Adres e-mail</w:t>
            </w:r>
          </w:p>
          <w:p w14:paraId="7B20A848" w14:textId="77777777" w:rsidR="00282216" w:rsidRPr="00A91961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18"/>
                <w:szCs w:val="20"/>
              </w:rPr>
            </w:pPr>
            <w:r w:rsidRPr="00A91961">
              <w:rPr>
                <w:sz w:val="18"/>
                <w:szCs w:val="20"/>
              </w:rPr>
              <w:t>(proszę o wskazanie  adresu e-mail -  przed ich wpisaniem należy sprawdzić funkcjonowanie skrzynki odbiorczej)</w:t>
            </w:r>
          </w:p>
          <w:p w14:paraId="2EE4C938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i/lub </w:t>
            </w:r>
            <w:r>
              <w:rPr>
                <w:sz w:val="20"/>
                <w:szCs w:val="20"/>
                <w:u w:val="single"/>
              </w:rPr>
              <w:t>fax</w:t>
            </w:r>
          </w:p>
          <w:p w14:paraId="1A0834F3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800074">
              <w:rPr>
                <w:sz w:val="18"/>
                <w:szCs w:val="20"/>
              </w:rPr>
              <w:t xml:space="preserve">(pole obowiązkowe </w:t>
            </w:r>
            <w:r w:rsidRPr="00800074">
              <w:rPr>
                <w:sz w:val="18"/>
                <w:szCs w:val="20"/>
              </w:rPr>
              <w:br/>
              <w:t>w przypadku braku adresu e-mail).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40C51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  <w:p w14:paraId="12B9688E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607D43C3" w14:textId="77777777" w:rsidTr="00800074">
        <w:trPr>
          <w:cantSplit/>
          <w:trHeight w:val="310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B38F6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5035E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</w:pPr>
            <w:r>
              <w:rPr>
                <w:sz w:val="20"/>
                <w:szCs w:val="20"/>
              </w:rPr>
              <w:t>Fax:</w:t>
            </w:r>
          </w:p>
          <w:p w14:paraId="6F3F0A5B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282216" w14:paraId="72D1FF89" w14:textId="77777777" w:rsidTr="00282216">
        <w:trPr>
          <w:cantSplit/>
          <w:trHeight w:val="349"/>
          <w:jc w:val="center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D6FAC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Wiek</w:t>
            </w:r>
          </w:p>
        </w:tc>
      </w:tr>
      <w:tr w:rsidR="00282216" w14:paraId="2562C538" w14:textId="77777777" w:rsidTr="00282216">
        <w:trPr>
          <w:cantSplit/>
          <w:trHeight w:val="404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513BE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34C4B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  <w:shd w:val="clear" w:color="auto" w:fill="C0C0C0"/>
              </w:rPr>
            </w:pPr>
          </w:p>
        </w:tc>
      </w:tr>
      <w:tr w:rsidR="00282216" w14:paraId="6E49BC19" w14:textId="77777777" w:rsidTr="00282216">
        <w:trPr>
          <w:cantSplit/>
          <w:trHeight w:val="56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4C55E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Wiek (liczba </w:t>
            </w:r>
            <w:r>
              <w:rPr>
                <w:sz w:val="20"/>
                <w:szCs w:val="20"/>
                <w:u w:val="single"/>
              </w:rPr>
              <w:t>pełnych skończonych lat, obliczona na dzień złożenia Formularza rekrutacyjnego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480B0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34DF27CE" w14:textId="77777777" w:rsidTr="00282216">
        <w:trPr>
          <w:cantSplit/>
          <w:trHeight w:val="384"/>
          <w:jc w:val="center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1F4F5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</w:tr>
      <w:tr w:rsidR="00282216" w14:paraId="5E81D8B5" w14:textId="77777777" w:rsidTr="00282216">
        <w:trPr>
          <w:cantSplit/>
          <w:trHeight w:val="357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6EAA4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4897E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wykształcenia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B809D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zaznaczyć właściwą odpowiedź znakiem ”X”</w:t>
            </w:r>
          </w:p>
        </w:tc>
      </w:tr>
      <w:tr w:rsidR="00282216" w14:paraId="435B525A" w14:textId="77777777" w:rsidTr="00282216">
        <w:trPr>
          <w:cantSplit/>
          <w:trHeight w:val="438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37125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866AB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779E0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61C85956" w14:textId="77777777" w:rsidTr="00282216">
        <w:trPr>
          <w:cantSplit/>
          <w:trHeight w:val="287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32794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2D49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Gimnazjalne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01F2B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73A33394" w14:textId="77777777" w:rsidTr="00A91961">
        <w:trPr>
          <w:cantSplit/>
          <w:trHeight w:val="502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8123B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0410A" w14:textId="77777777" w:rsidR="00A91961" w:rsidRDefault="00A91961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Ponadgimnazjalne</w:t>
            </w:r>
          </w:p>
          <w:p w14:paraId="3F4C1425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</w:pPr>
            <w:r w:rsidRPr="00A91961">
              <w:rPr>
                <w:sz w:val="18"/>
                <w:szCs w:val="20"/>
              </w:rPr>
              <w:t>(dotyczy także osób, które posiadają wykształcenie średnie lub zasadnicze zawodowe)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D9E6A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35FA50E2" w14:textId="77777777" w:rsidTr="00A91961">
        <w:trPr>
          <w:cantSplit/>
          <w:trHeight w:val="486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A442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05C9C" w14:textId="77777777" w:rsidR="00A91961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Pomaturalne</w:t>
            </w:r>
          </w:p>
          <w:p w14:paraId="7D1D7DF9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A91961">
              <w:rPr>
                <w:sz w:val="18"/>
                <w:szCs w:val="20"/>
              </w:rPr>
              <w:t>(dotyczy osób, które ukończyły szkołę policealną, ale nie ukończyły studiów wyższych)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6A73A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3C663DF6" w14:textId="77777777" w:rsidTr="00A91961">
        <w:trPr>
          <w:cantSplit/>
          <w:trHeight w:val="721"/>
          <w:jc w:val="center"/>
        </w:trPr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DCED5" w14:textId="77777777" w:rsidR="00282216" w:rsidRDefault="00282216" w:rsidP="00282216">
            <w:pPr>
              <w:tabs>
                <w:tab w:val="left" w:pos="-6804"/>
              </w:tabs>
            </w:pP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AE53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Wyższe </w:t>
            </w:r>
            <w:r w:rsidRPr="00A91961">
              <w:rPr>
                <w:sz w:val="18"/>
                <w:szCs w:val="20"/>
              </w:rPr>
              <w:t>(dotyczy osób, które posiadają wykształcenie wyższe, tj. uzyskały tytuł licencjata lub inżyniera lub magistra lub doktora).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0840A" w14:textId="77777777" w:rsidR="00282216" w:rsidRDefault="00282216" w:rsidP="00282216">
            <w:pPr>
              <w:pStyle w:val="Standard"/>
              <w:tabs>
                <w:tab w:val="left" w:pos="-6804"/>
              </w:tabs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2216" w14:paraId="48B11683" w14:textId="77777777" w:rsidTr="00282216">
        <w:trPr>
          <w:cantSplit/>
          <w:trHeight w:val="390"/>
          <w:jc w:val="center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3E766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na rynku pracy w chwili przystąpienia do projektu</w:t>
            </w:r>
            <w:r w:rsidR="008A59D5">
              <w:rPr>
                <w:b/>
                <w:sz w:val="20"/>
                <w:szCs w:val="20"/>
              </w:rPr>
              <w:br/>
              <w:t xml:space="preserve"> </w:t>
            </w:r>
            <w:r w:rsidR="008A59D5" w:rsidRPr="008A59D5">
              <w:rPr>
                <w:sz w:val="20"/>
                <w:szCs w:val="20"/>
              </w:rPr>
              <w:t>(Proszę zaznaczyć właściwą odpowiedź znakiem ”X”)</w:t>
            </w:r>
          </w:p>
        </w:tc>
      </w:tr>
      <w:tr w:rsidR="00282216" w14:paraId="3F847064" w14:textId="77777777" w:rsidTr="00A91961">
        <w:trPr>
          <w:cantSplit/>
          <w:trHeight w:val="283"/>
          <w:jc w:val="center"/>
        </w:trPr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96CFE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Bezrobotny – data  zarejestrowania w powiatowym urzędzie pracy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7181B" w14:textId="77777777" w:rsidR="00282216" w:rsidRDefault="00282216" w:rsidP="00A91961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216" w14:paraId="206A9196" w14:textId="77777777" w:rsidTr="00A91961">
        <w:trPr>
          <w:cantSplit/>
          <w:trHeight w:val="283"/>
          <w:jc w:val="center"/>
        </w:trPr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88917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Długotrwale bezrobotny</w:t>
            </w:r>
            <w:r w:rsidR="008A59D5">
              <w:rPr>
                <w:sz w:val="20"/>
                <w:szCs w:val="20"/>
              </w:rPr>
              <w:t xml:space="preserve"> </w:t>
            </w:r>
            <w:r w:rsidR="008A59D5" w:rsidRPr="008A59D5">
              <w:rPr>
                <w:sz w:val="20"/>
                <w:szCs w:val="20"/>
              </w:rPr>
              <w:t>(osoba zarejestrowana w PUP nieprzerwanie przez 12 m-</w:t>
            </w:r>
            <w:proofErr w:type="spellStart"/>
            <w:r w:rsidR="008A59D5" w:rsidRPr="008A59D5">
              <w:rPr>
                <w:sz w:val="20"/>
                <w:szCs w:val="20"/>
              </w:rPr>
              <w:t>cy</w:t>
            </w:r>
            <w:proofErr w:type="spellEnd"/>
            <w:r w:rsidR="008A59D5" w:rsidRPr="008A59D5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17B6" w14:textId="77777777" w:rsidR="00282216" w:rsidRDefault="00282216" w:rsidP="00A91961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2216" w14:paraId="6046A79E" w14:textId="77777777" w:rsidTr="00A91961">
        <w:trPr>
          <w:cantSplit/>
          <w:trHeight w:val="283"/>
          <w:jc w:val="center"/>
        </w:trPr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F39F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Poszukujący pracy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1E339" w14:textId="77777777" w:rsidR="00282216" w:rsidRDefault="00282216" w:rsidP="00A91961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216" w14:paraId="2D56411E" w14:textId="77777777" w:rsidTr="00A91961">
        <w:trPr>
          <w:cantSplit/>
          <w:trHeight w:val="283"/>
          <w:jc w:val="center"/>
        </w:trPr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95529" w14:textId="77777777" w:rsidR="00282216" w:rsidRDefault="00282216" w:rsidP="00A91961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Nieaktywny zawodowo/ bierny zawodowo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4BA92" w14:textId="77777777" w:rsidR="00282216" w:rsidRDefault="00282216" w:rsidP="00A91961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216" w14:paraId="450915B3" w14:textId="77777777" w:rsidTr="00282216">
        <w:trPr>
          <w:cantSplit/>
          <w:trHeight w:val="382"/>
          <w:jc w:val="center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CD9B6" w14:textId="77777777" w:rsidR="00282216" w:rsidRDefault="00282216" w:rsidP="00282216">
            <w:pPr>
              <w:pStyle w:val="Standard"/>
              <w:tabs>
                <w:tab w:val="left" w:pos="-6804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</w:t>
            </w:r>
          </w:p>
        </w:tc>
      </w:tr>
      <w:tr w:rsidR="00282216" w14:paraId="38B5718F" w14:textId="77777777" w:rsidTr="00282216">
        <w:trPr>
          <w:cantSplit/>
          <w:trHeight w:val="1085"/>
          <w:jc w:val="center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2542A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>Orzeczenie o stopniu niepełnosprawności</w:t>
            </w:r>
          </w:p>
          <w:p w14:paraId="70B38474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 !!!</w:t>
            </w:r>
          </w:p>
          <w:p w14:paraId="31ED54FF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</w:pPr>
            <w:r>
              <w:rPr>
                <w:sz w:val="20"/>
                <w:szCs w:val="20"/>
              </w:rPr>
              <w:t>Orzeczenie o stopniu niepełnosprawności musi być wydane przez organ do tego upoważniony.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820A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 posiadam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3BDCF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2216" w14:paraId="5647D667" w14:textId="77777777" w:rsidTr="00282216">
        <w:trPr>
          <w:cantSplit/>
          <w:trHeight w:val="601"/>
          <w:jc w:val="center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2601B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 powrotny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DA786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jestem</w:t>
            </w:r>
          </w:p>
          <w:p w14:paraId="7ED0B6F6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8022A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2216" w14:paraId="4282EA4E" w14:textId="77777777" w:rsidTr="00282216">
        <w:trPr>
          <w:cantSplit/>
          <w:trHeight w:val="613"/>
          <w:jc w:val="center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922C2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Imigrant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73130" w14:textId="77777777" w:rsidR="00282216" w:rsidRPr="00800074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jestem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6C791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2216" w14:paraId="62140A99" w14:textId="77777777" w:rsidTr="00282216">
        <w:trPr>
          <w:cantSplit/>
          <w:trHeight w:val="754"/>
          <w:jc w:val="center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38A01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posiadająca co najmniej jedno dziecko do 6 roku życia.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20FC6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</w:pPr>
            <w:r>
              <w:rPr>
                <w:sz w:val="20"/>
                <w:szCs w:val="20"/>
              </w:rPr>
              <w:t>TAK- posiadam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3D661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282216" w14:paraId="1415F955" w14:textId="77777777" w:rsidTr="00282216">
        <w:trPr>
          <w:cantSplit/>
          <w:trHeight w:val="695"/>
          <w:jc w:val="center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774BC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posiadająca co najmniej jedno dziecko niepełnosprawne do 18   roku życia.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63262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- posiadam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78429" w14:textId="77777777" w:rsidR="00282216" w:rsidRDefault="00282216" w:rsidP="00800074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34EC5" w14:paraId="2EDEBCD2" w14:textId="77777777" w:rsidTr="00734EC5">
        <w:trPr>
          <w:cantSplit/>
          <w:trHeight w:val="695"/>
          <w:jc w:val="center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ADC97" w14:textId="77777777" w:rsidR="00734EC5" w:rsidRDefault="00734EC5" w:rsidP="00734EC5">
            <w:pPr>
              <w:pStyle w:val="Standard"/>
              <w:tabs>
                <w:tab w:val="left" w:pos="-6804"/>
              </w:tabs>
              <w:rPr>
                <w:sz w:val="20"/>
                <w:szCs w:val="20"/>
              </w:rPr>
            </w:pPr>
            <w:r w:rsidRPr="00734EC5">
              <w:rPr>
                <w:sz w:val="20"/>
                <w:szCs w:val="20"/>
              </w:rPr>
              <w:t>Rolnik/małżonek/domownik rolnika (podlegający ubezpieczeniom emerytalnym i rentowym z tytułu stałej pracy w KRUS) w gospodarstwie rolnym o powierzchni użytków rolnych poniżej 2ha przeliczeniowych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bookmarkStart w:id="0" w:name="_GoBack"/>
            <w:bookmarkEnd w:id="0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54DC" w14:textId="77777777" w:rsidR="00734EC5" w:rsidRPr="00B37D5B" w:rsidRDefault="00734EC5" w:rsidP="00B37D5B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B37D5B">
              <w:rPr>
                <w:sz w:val="20"/>
                <w:szCs w:val="20"/>
              </w:rPr>
              <w:t>TAK - posiadam gospodarstwo rolne poniżej 2 ha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D6B1D" w14:textId="77777777" w:rsidR="00734EC5" w:rsidRPr="00B37D5B" w:rsidRDefault="00734EC5" w:rsidP="00B37D5B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B37D5B">
              <w:rPr>
                <w:sz w:val="20"/>
                <w:szCs w:val="20"/>
              </w:rPr>
              <w:t xml:space="preserve"> </w:t>
            </w:r>
            <w:r w:rsidRPr="00B37D5B">
              <w:rPr>
                <w:rFonts w:eastAsia="Arial Unicode MS" w:cs="Calibri"/>
                <w:sz w:val="20"/>
                <w:szCs w:val="20"/>
              </w:rPr>
              <w:t>TAK - posiadam gospodarstwo rolne powyżej 2 ha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326A7" w14:textId="77777777" w:rsidR="00734EC5" w:rsidRPr="00B37D5B" w:rsidRDefault="00734EC5" w:rsidP="00B37D5B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 w:rsidRPr="00B37D5B">
              <w:rPr>
                <w:sz w:val="20"/>
                <w:szCs w:val="20"/>
              </w:rPr>
              <w:t>NIE - nie posiadam gospodarstwa rolnego</w:t>
            </w:r>
          </w:p>
        </w:tc>
      </w:tr>
      <w:tr w:rsidR="00734EC5" w14:paraId="363064B7" w14:textId="77777777" w:rsidTr="00282216">
        <w:trPr>
          <w:cantSplit/>
          <w:trHeight w:val="695"/>
          <w:jc w:val="center"/>
        </w:trPr>
        <w:tc>
          <w:tcPr>
            <w:tcW w:w="6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E8A59" w14:textId="77777777" w:rsidR="00734EC5" w:rsidRDefault="00734EC5" w:rsidP="00800074">
            <w:pPr>
              <w:pStyle w:val="Standard"/>
              <w:tabs>
                <w:tab w:val="left" w:pos="-6804"/>
              </w:tabs>
              <w:spacing w:after="0"/>
              <w:rPr>
                <w:sz w:val="20"/>
                <w:szCs w:val="20"/>
              </w:rPr>
            </w:pPr>
            <w:r w:rsidRPr="00734EC5">
              <w:rPr>
                <w:sz w:val="20"/>
                <w:szCs w:val="20"/>
              </w:rPr>
              <w:t>Czy założyłbyś/założyłabyś działalność gospodarczą pomimo nie otrzymania środków na podjęcie działalności gospodarczej w ramach Działania 7.3 RPO WO, ze środków własnych?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E4BCE" w14:textId="77777777" w:rsidR="00734EC5" w:rsidRDefault="00734EC5" w:rsidP="00734EC5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EDEA5" w14:textId="77777777" w:rsidR="00734EC5" w:rsidRDefault="00734EC5" w:rsidP="0062738C">
            <w:pPr>
              <w:pStyle w:val="Standard"/>
              <w:tabs>
                <w:tab w:val="left" w:pos="-680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79949539" w14:textId="77777777" w:rsidR="001C1440" w:rsidRDefault="00A039A4" w:rsidP="00282216">
      <w:pPr>
        <w:tabs>
          <w:tab w:val="left" w:pos="-6804"/>
        </w:tabs>
        <w:rPr>
          <w:bCs/>
        </w:rPr>
      </w:pPr>
      <w:r>
        <w:rPr>
          <w:bCs/>
        </w:rPr>
        <w:t xml:space="preserve"> 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5"/>
        <w:gridCol w:w="30"/>
        <w:gridCol w:w="45"/>
        <w:gridCol w:w="505"/>
        <w:gridCol w:w="278"/>
        <w:gridCol w:w="1154"/>
        <w:gridCol w:w="254"/>
        <w:gridCol w:w="239"/>
        <w:gridCol w:w="44"/>
        <w:gridCol w:w="335"/>
        <w:gridCol w:w="1048"/>
        <w:gridCol w:w="853"/>
        <w:gridCol w:w="1980"/>
      </w:tblGrid>
      <w:tr w:rsidR="001C1440" w14:paraId="69D0E87B" w14:textId="77777777" w:rsidTr="00282216">
        <w:trPr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9641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</w:pPr>
            <w:r>
              <w:rPr>
                <w:b/>
                <w:u w:val="single"/>
              </w:rPr>
              <w:t xml:space="preserve">Część II – </w:t>
            </w: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Opis planowanej działalności.</w:t>
            </w:r>
          </w:p>
          <w:p w14:paraId="73EA20D7" w14:textId="77777777" w:rsidR="001C1440" w:rsidRDefault="001C1440" w:rsidP="008A59D5">
            <w:pPr>
              <w:pStyle w:val="Standard"/>
              <w:tabs>
                <w:tab w:val="left" w:pos="-6804"/>
              </w:tabs>
              <w:spacing w:after="0" w:line="257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OPIS PLANOWANEJ DZIAŁALNOŚCI GOSPODARCZEJ</w:t>
            </w:r>
          </w:p>
          <w:p w14:paraId="77FAC127" w14:textId="77777777" w:rsidR="001C1440" w:rsidRDefault="001C1440" w:rsidP="008A59D5">
            <w:pPr>
              <w:pStyle w:val="Standard"/>
              <w:tabs>
                <w:tab w:val="left" w:pos="-6804"/>
              </w:tabs>
              <w:spacing w:after="0" w:line="257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UWAGA!!! Opis należy opracować zgodnie ze wskazaniami zawartymi w każdym punkcie.</w:t>
            </w:r>
          </w:p>
        </w:tc>
      </w:tr>
      <w:tr w:rsidR="001C1440" w14:paraId="694176FD" w14:textId="77777777" w:rsidTr="00282216">
        <w:trPr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582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  <w:t>1. Pomysł na działalność gospodarczą, wykorzystanie niszy rynkowej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możliwość uzyskania maksymalnie </w:t>
            </w:r>
            <w:r w:rsidR="008A59D5">
              <w:rPr>
                <w:rFonts w:cs="Arial"/>
                <w:color w:val="000000"/>
                <w:sz w:val="20"/>
                <w:szCs w:val="20"/>
              </w:rPr>
              <w:t>25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pkt.).</w:t>
            </w:r>
          </w:p>
          <w:p w14:paraId="05A11225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Tabela powinna zawierać opis planowanego przedsięwzięcia oraz syntetyczną informację na temat planowanej działalności gospodarczej  w kontekście realności jej założeń w określonym otoczeniu gospodarczym.</w:t>
            </w:r>
          </w:p>
          <w:p w14:paraId="0F41C579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Proszę o wskazanie:</w:t>
            </w:r>
          </w:p>
        </w:tc>
      </w:tr>
      <w:tr w:rsidR="00800074" w14:paraId="76D93094" w14:textId="77777777" w:rsidTr="00800074">
        <w:trPr>
          <w:trHeight w:val="707"/>
          <w:jc w:val="center"/>
        </w:trPr>
        <w:tc>
          <w:tcPr>
            <w:tcW w:w="6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C56B" w14:textId="77777777" w:rsidR="00800074" w:rsidRDefault="00800074" w:rsidP="00282216">
            <w:pPr>
              <w:pStyle w:val="Standard"/>
              <w:tabs>
                <w:tab w:val="left" w:pos="-6804"/>
              </w:tabs>
            </w:pPr>
            <w:r>
              <w:rPr>
                <w:rFonts w:cs="Arial"/>
                <w:sz w:val="20"/>
                <w:szCs w:val="20"/>
              </w:rPr>
              <w:t>Miejsca siedziby planowanej działalności gospodarczej (należy wskazać powiat oraz miejscowość, w którym będzie znajdowała się siedziba firmy)</w:t>
            </w:r>
          </w:p>
        </w:tc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56DE" w14:textId="77777777" w:rsidR="00800074" w:rsidRDefault="00800074" w:rsidP="00282216">
            <w:pPr>
              <w:pStyle w:val="Standard"/>
              <w:tabs>
                <w:tab w:val="left" w:pos="-6804"/>
              </w:tabs>
            </w:pPr>
          </w:p>
        </w:tc>
      </w:tr>
      <w:tr w:rsidR="001C1440" w14:paraId="4DA3DD05" w14:textId="77777777" w:rsidTr="00282216">
        <w:trPr>
          <w:trHeight w:val="462"/>
          <w:jc w:val="center"/>
        </w:trPr>
        <w:tc>
          <w:tcPr>
            <w:tcW w:w="45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84DF" w14:textId="77777777" w:rsidR="001C1440" w:rsidRDefault="001C1440" w:rsidP="00282216">
            <w:pPr>
              <w:pStyle w:val="Standard"/>
              <w:tabs>
                <w:tab w:val="left" w:pos="-6804"/>
              </w:tabs>
            </w:pPr>
            <w:r>
              <w:rPr>
                <w:rFonts w:cs="Arial"/>
                <w:sz w:val="20"/>
                <w:szCs w:val="20"/>
              </w:rPr>
              <w:t>Formy prawno-organizacyjnej</w:t>
            </w:r>
          </w:p>
          <w:p w14:paraId="24DB1017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(w przypadku spółki należy wskazać nazwiska i imiona innych członków – oraz dodatkowo określić czy są również Kandydatami Projektu)</w:t>
            </w:r>
          </w:p>
          <w:p w14:paraId="03051B39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1D84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Zaznaczyć „X” właściwą odp.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398E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cs="Arial"/>
                <w:sz w:val="20"/>
                <w:szCs w:val="20"/>
              </w:rPr>
              <w:t>prawno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- organizacyjna</w:t>
            </w:r>
          </w:p>
        </w:tc>
      </w:tr>
      <w:tr w:rsidR="001C1440" w14:paraId="71C64128" w14:textId="77777777" w:rsidTr="00282216">
        <w:trPr>
          <w:trHeight w:val="461"/>
          <w:jc w:val="center"/>
        </w:trPr>
        <w:tc>
          <w:tcPr>
            <w:tcW w:w="45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9E4" w14:textId="77777777" w:rsidR="001C1440" w:rsidRDefault="001C1440" w:rsidP="00282216">
            <w:pPr>
              <w:tabs>
                <w:tab w:val="left" w:pos="-6804"/>
              </w:tabs>
            </w:pP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C7D6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2592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Jednoosobowa działalność gospodarcza</w:t>
            </w:r>
          </w:p>
        </w:tc>
      </w:tr>
      <w:tr w:rsidR="001C1440" w14:paraId="588CCFC1" w14:textId="77777777" w:rsidTr="00800074">
        <w:trPr>
          <w:trHeight w:val="1140"/>
          <w:jc w:val="center"/>
        </w:trPr>
        <w:tc>
          <w:tcPr>
            <w:tcW w:w="45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83AE" w14:textId="77777777" w:rsidR="001C1440" w:rsidRDefault="001C1440" w:rsidP="00282216">
            <w:pPr>
              <w:tabs>
                <w:tab w:val="left" w:pos="-6804"/>
              </w:tabs>
            </w:pP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96A1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9852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cywilna (należy wskazać innych wspólników – i określić czy są również  Kandydatami Projektu):</w:t>
            </w:r>
          </w:p>
          <w:p w14:paraId="7A61691D" w14:textId="77777777" w:rsidR="001C1440" w:rsidRDefault="001C1440" w:rsidP="00800074">
            <w:pPr>
              <w:pStyle w:val="Standard"/>
              <w:tabs>
                <w:tab w:val="left" w:pos="-6804"/>
                <w:tab w:val="left" w:pos="289"/>
              </w:tabs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60A69E3" w14:textId="77777777" w:rsidR="001C1440" w:rsidRDefault="001C1440" w:rsidP="00800074">
            <w:pPr>
              <w:pStyle w:val="Standard"/>
              <w:tabs>
                <w:tab w:val="left" w:pos="-6804"/>
                <w:tab w:val="left" w:pos="289"/>
              </w:tabs>
              <w:spacing w:after="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1C1440" w14:paraId="38459582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F1FC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Uzasadnienia wyboru działalności</w:t>
            </w:r>
          </w:p>
          <w:p w14:paraId="17F22658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(na czym polega przedsięwzięcie, jakich korzyści się spodziewamy, nasze dotychczasowe doświadczenie)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B09F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</w:tc>
      </w:tr>
      <w:tr w:rsidR="001C1440" w14:paraId="0C65C9B6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7C95" w14:textId="77777777" w:rsidR="008A59D5" w:rsidRDefault="001C1440" w:rsidP="00955375">
            <w:pPr>
              <w:pStyle w:val="Standard"/>
              <w:tabs>
                <w:tab w:val="left" w:pos="-6804"/>
              </w:tabs>
            </w:pPr>
            <w:r>
              <w:rPr>
                <w:rFonts w:cs="Arial"/>
                <w:sz w:val="20"/>
                <w:szCs w:val="20"/>
              </w:rPr>
              <w:lastRenderedPageBreak/>
              <w:t>W jakiej branży Kandydat zamierza założyć działalność gospodarczą (preferowane są branże zidentyfikowane jako specjalizacje regionalne</w:t>
            </w:r>
            <w:r w:rsidR="00955375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5098" w14:textId="77777777" w:rsidR="001C1440" w:rsidRDefault="001C1440" w:rsidP="00955375">
            <w:pPr>
              <w:pStyle w:val="Standard"/>
              <w:tabs>
                <w:tab w:val="left" w:pos="-6804"/>
              </w:tabs>
              <w:snapToGrid w:val="0"/>
            </w:pPr>
          </w:p>
        </w:tc>
      </w:tr>
      <w:tr w:rsidR="001C1440" w14:paraId="66ED7B9A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1393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Kod PKD planowanej do założenia działalności gospodarczej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BAAE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</w:tc>
      </w:tr>
      <w:tr w:rsidR="001C1440" w14:paraId="25909057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58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Charakterystyki produktu/usługi</w:t>
            </w:r>
          </w:p>
          <w:p w14:paraId="3825E01C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 w tym innowacyjności rynkowej usługi lub produktu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7587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</w:tc>
      </w:tr>
      <w:tr w:rsidR="001C1440" w14:paraId="344F8A03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1A58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Cech wyróżniających planowaną działalność gospodarczą w branży, w której ma funkcjonować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7968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C1440" w14:paraId="0868F942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590C" w14:textId="77777777" w:rsidR="001C1440" w:rsidRP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realizacja przedsięwzięcia wymaga uzyskania stosownych uprawnień, zezwoleń, certyfikatów, koncesji, itp. – jakich i w jakim czasie nastąpi ich uzyskanie?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7E6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  <w:p w14:paraId="0FB093AC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  <w:p w14:paraId="041DDB0B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</w:t>
            </w:r>
          </w:p>
        </w:tc>
      </w:tr>
      <w:tr w:rsidR="001C1440" w14:paraId="0685233D" w14:textId="77777777" w:rsidTr="00800074">
        <w:trPr>
          <w:trHeight w:val="1795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1EA9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rozpoczęcie/prowadzenie działalności gospodarczej wymaga uzyskania:</w:t>
            </w:r>
          </w:p>
          <w:p w14:paraId="30B81063" w14:textId="77777777" w:rsidR="001C1440" w:rsidRP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sz w:val="20"/>
                <w:szCs w:val="20"/>
              </w:rPr>
            </w:pPr>
            <w:r w:rsidRPr="001C1440">
              <w:rPr>
                <w:rFonts w:cs="Arial"/>
                <w:sz w:val="20"/>
                <w:szCs w:val="20"/>
              </w:rPr>
              <w:t xml:space="preserve">- pozwoleń na budowę / przebudowę/odbudowę itp. – zgodnie z Prawem budowlanym (Dz. U. z 2013r., poz. 1409,  z </w:t>
            </w:r>
            <w:proofErr w:type="spellStart"/>
            <w:r w:rsidRPr="001C1440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1C1440">
              <w:rPr>
                <w:rFonts w:cs="Arial"/>
                <w:sz w:val="20"/>
                <w:szCs w:val="20"/>
              </w:rPr>
              <w:t>. zm.),</w:t>
            </w:r>
          </w:p>
          <w:p w14:paraId="20597B63" w14:textId="77777777" w:rsidR="001C1440" w:rsidRP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sz w:val="20"/>
                <w:szCs w:val="20"/>
              </w:rPr>
            </w:pPr>
            <w:r w:rsidRPr="001C1440">
              <w:rPr>
                <w:rFonts w:cs="Arial"/>
                <w:sz w:val="20"/>
                <w:szCs w:val="20"/>
              </w:rPr>
              <w:t xml:space="preserve">- sposobu użytkowania budynku lub jego części – zgodnie  z Prawem budowlanym (Dz. U. z 2013r., poz. 1409,  z </w:t>
            </w:r>
            <w:proofErr w:type="spellStart"/>
            <w:r w:rsidRPr="001C1440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1C1440">
              <w:rPr>
                <w:rFonts w:cs="Arial"/>
                <w:sz w:val="20"/>
                <w:szCs w:val="20"/>
              </w:rPr>
              <w:t>. zm.).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3B24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</w:p>
          <w:p w14:paraId="45EC9411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</w:p>
          <w:p w14:paraId="1FF92EAA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 TAK                         □ NIE</w:t>
            </w:r>
          </w:p>
          <w:p w14:paraId="357FE51C" w14:textId="77777777" w:rsidR="001C1440" w:rsidRP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Opisać rodzaj pozwolenia, w tym powody jego uzyskania:</w:t>
            </w:r>
          </w:p>
        </w:tc>
      </w:tr>
      <w:tr w:rsidR="001C1440" w14:paraId="0D5EFEE9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9A40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Kandydat  uzyskał w/w pozwolenie / pozwolenia ?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60D8" w14:textId="77777777" w:rsidR="001C1440" w:rsidRP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C1440" w14:paraId="43153868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EC37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Innych danych (które dodatkowo Kandydat chce umieścić w Formularzu)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BCF8" w14:textId="77777777" w:rsidR="001C1440" w:rsidRPr="001C1440" w:rsidRDefault="001C1440" w:rsidP="00282216">
            <w:pPr>
              <w:pStyle w:val="Standard"/>
              <w:tabs>
                <w:tab w:val="left" w:pos="-6804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C1440" w14:paraId="33FB8FF5" w14:textId="77777777" w:rsidTr="00282216">
        <w:trPr>
          <w:trHeight w:val="197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BE1B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założona działalność gospodarcza będzie generować dodatkowe miejsca pracy?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E0DC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spacing w:after="0" w:line="257" w:lineRule="auto"/>
              <w:rPr>
                <w:rFonts w:cs="Arial"/>
                <w:sz w:val="20"/>
                <w:szCs w:val="20"/>
              </w:rPr>
            </w:pPr>
          </w:p>
          <w:p w14:paraId="566D2399" w14:textId="77777777" w:rsidR="001C1440" w:rsidRPr="001C1440" w:rsidRDefault="001C1440" w:rsidP="00282216">
            <w:pPr>
              <w:pStyle w:val="Standard"/>
              <w:tabs>
                <w:tab w:val="left" w:pos="-6804"/>
              </w:tabs>
              <w:snapToGrid w:val="0"/>
              <w:spacing w:after="240" w:line="257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 TAK                         □ NIE</w:t>
            </w:r>
          </w:p>
        </w:tc>
      </w:tr>
      <w:tr w:rsidR="001C1440" w14:paraId="7308D536" w14:textId="77777777" w:rsidTr="00282216">
        <w:trPr>
          <w:trHeight w:val="197"/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68A5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2. Szanse przetrwania zaplanowanej działalności gospodarczej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możliwość uzyskania maksymalnie </w:t>
            </w:r>
            <w:r w:rsidR="008A59D5"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  <w:r>
              <w:rPr>
                <w:rFonts w:cs="Arial"/>
                <w:color w:val="000000"/>
                <w:sz w:val="20"/>
                <w:szCs w:val="20"/>
              </w:rPr>
              <w:t>pkt.).</w:t>
            </w:r>
          </w:p>
          <w:p w14:paraId="0D915617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Tabela powinna zawierać charakterystykę rynku dla produktu/usługi w ramach planowanej działalności gospodarczej.</w:t>
            </w:r>
          </w:p>
          <w:p w14:paraId="1BA06329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Proszę o wskazanie:</w:t>
            </w:r>
          </w:p>
        </w:tc>
      </w:tr>
      <w:tr w:rsidR="001C1440" w14:paraId="57E8F045" w14:textId="77777777" w:rsidTr="00282216">
        <w:trPr>
          <w:trHeight w:val="1031"/>
          <w:jc w:val="center"/>
        </w:trPr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7719" w14:textId="77777777" w:rsidR="001C1440" w:rsidRDefault="001C1440" w:rsidP="00282216">
            <w:pPr>
              <w:pStyle w:val="Standard"/>
              <w:tabs>
                <w:tab w:val="left" w:pos="-6804"/>
              </w:tabs>
            </w:pPr>
            <w:r>
              <w:rPr>
                <w:rFonts w:cs="Arial"/>
                <w:sz w:val="20"/>
                <w:szCs w:val="20"/>
              </w:rPr>
              <w:t>Wstępnej analizy rynku, na którym będzie funkcjonować firma (potencjalnych klientów, wymagań rynku, lokalizacji rynku itp.)</w:t>
            </w: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C4EF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</w:tc>
      </w:tr>
      <w:tr w:rsidR="001C1440" w14:paraId="46EE3147" w14:textId="77777777" w:rsidTr="00282216">
        <w:trPr>
          <w:trHeight w:val="197"/>
          <w:jc w:val="center"/>
        </w:trPr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730A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Różnic produktu/usługi </w:t>
            </w:r>
            <w:r>
              <w:rPr>
                <w:rFonts w:cs="Arial"/>
                <w:sz w:val="20"/>
                <w:szCs w:val="20"/>
              </w:rPr>
              <w:br/>
              <w:t>w stosunku do oferty konkurencji</w:t>
            </w: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16A7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  <w:p w14:paraId="00DA0493" w14:textId="77777777" w:rsidR="001C1440" w:rsidRDefault="001C1440" w:rsidP="00282216">
            <w:pPr>
              <w:pStyle w:val="Standard"/>
              <w:tabs>
                <w:tab w:val="left" w:pos="-6804"/>
              </w:tabs>
            </w:pPr>
          </w:p>
        </w:tc>
      </w:tr>
      <w:tr w:rsidR="001C1440" w14:paraId="7E755077" w14:textId="77777777" w:rsidTr="00282216">
        <w:trPr>
          <w:trHeight w:val="197"/>
          <w:jc w:val="center"/>
        </w:trPr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3B46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Sposobu rywalizacji z konkurencją</w:t>
            </w: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C081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  <w:p w14:paraId="6828C0B2" w14:textId="77777777" w:rsidR="001C1440" w:rsidRDefault="001C1440" w:rsidP="00282216">
            <w:pPr>
              <w:pStyle w:val="Standard"/>
              <w:tabs>
                <w:tab w:val="left" w:pos="-6804"/>
              </w:tabs>
            </w:pPr>
          </w:p>
        </w:tc>
      </w:tr>
      <w:tr w:rsidR="001C1440" w14:paraId="15E9F2DB" w14:textId="77777777" w:rsidTr="00282216">
        <w:trPr>
          <w:trHeight w:val="197"/>
          <w:jc w:val="center"/>
        </w:trPr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E355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Strategii marketingowej</w:t>
            </w: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28B2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  <w:p w14:paraId="4C87EF08" w14:textId="77777777" w:rsidR="001C1440" w:rsidRDefault="001C1440" w:rsidP="00282216">
            <w:pPr>
              <w:pStyle w:val="Standard"/>
              <w:tabs>
                <w:tab w:val="left" w:pos="-6804"/>
              </w:tabs>
            </w:pPr>
          </w:p>
        </w:tc>
      </w:tr>
      <w:tr w:rsidR="001C1440" w14:paraId="17DF01F9" w14:textId="77777777" w:rsidTr="00282216">
        <w:trPr>
          <w:trHeight w:val="1129"/>
          <w:jc w:val="center"/>
        </w:trPr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7315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Innych danych</w:t>
            </w:r>
          </w:p>
          <w:p w14:paraId="3749B6F5" w14:textId="77777777" w:rsidR="001C1440" w:rsidRDefault="001C1440" w:rsidP="00B37D5B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(które dodatkowo Kandydat chce umieścić  w Formularzu)</w:t>
            </w:r>
          </w:p>
        </w:tc>
        <w:tc>
          <w:tcPr>
            <w:tcW w:w="6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B60A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</w:pPr>
          </w:p>
          <w:p w14:paraId="76E059B9" w14:textId="77777777" w:rsidR="001C1440" w:rsidRDefault="001C1440" w:rsidP="00282216">
            <w:pPr>
              <w:pStyle w:val="Standard"/>
              <w:tabs>
                <w:tab w:val="left" w:pos="-6804"/>
              </w:tabs>
            </w:pPr>
          </w:p>
        </w:tc>
      </w:tr>
      <w:tr w:rsidR="001C1440" w14:paraId="4E20DD1C" w14:textId="77777777" w:rsidTr="00B37D5B">
        <w:trPr>
          <w:trHeight w:val="1660"/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795C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3. Umiejętność oszacowania wydatków inwestycyjnych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możliwość uzyskania maksymalnie </w:t>
            </w:r>
            <w:r w:rsidR="008A59D5">
              <w:rPr>
                <w:rFonts w:cs="Arial"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pkt.).</w:t>
            </w:r>
          </w:p>
          <w:p w14:paraId="0D4B9857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tabeli powinna się znaleźć krótka kalkulacja kosztów niezbędnych do uruchomienia planowanej działalności.    </w:t>
            </w:r>
          </w:p>
          <w:p w14:paraId="281FF3E2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</w:pPr>
            <w:r>
              <w:rPr>
                <w:rFonts w:cs="Arial"/>
                <w:b/>
                <w:sz w:val="20"/>
                <w:szCs w:val="20"/>
              </w:rPr>
              <w:t>UWAGA!!! Oszacowanie wydatków należy dokonać zgodnie z katalogiem wydatków kwalifikowalnych</w:t>
            </w:r>
            <w:r w:rsidR="00955375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3"/>
            </w:r>
            <w:r>
              <w:rPr>
                <w:rFonts w:cs="Arial"/>
                <w:b/>
                <w:sz w:val="20"/>
                <w:szCs w:val="20"/>
              </w:rPr>
              <w:t xml:space="preserve"> wskazanych </w:t>
            </w:r>
            <w:r>
              <w:rPr>
                <w:rFonts w:cs="Arial"/>
                <w:b/>
                <w:sz w:val="20"/>
                <w:szCs w:val="20"/>
              </w:rPr>
              <w:br/>
              <w:t xml:space="preserve">w </w:t>
            </w:r>
            <w:r>
              <w:rPr>
                <w:rFonts w:cs="Arial"/>
                <w:b/>
                <w:i/>
                <w:sz w:val="20"/>
                <w:szCs w:val="20"/>
              </w:rPr>
              <w:t>Regulamin</w:t>
            </w:r>
            <w:r w:rsidR="00955375">
              <w:rPr>
                <w:rFonts w:cs="Arial"/>
                <w:b/>
                <w:i/>
                <w:sz w:val="20"/>
                <w:szCs w:val="20"/>
              </w:rPr>
              <w:t>i</w:t>
            </w:r>
            <w:r>
              <w:rPr>
                <w:rFonts w:cs="Arial"/>
                <w:b/>
                <w:i/>
                <w:sz w:val="20"/>
                <w:szCs w:val="20"/>
              </w:rPr>
              <w:t>e przyznawania środków finansowych na rozwój przedsiębiorczości</w:t>
            </w:r>
            <w:r>
              <w:rPr>
                <w:rFonts w:cs="Arial"/>
                <w:b/>
                <w:sz w:val="20"/>
                <w:szCs w:val="20"/>
              </w:rPr>
              <w:t xml:space="preserve"> obowiązującym do projektu.</w:t>
            </w:r>
          </w:p>
          <w:p w14:paraId="6CDBFA5E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Opis planowanej inwestycji – dotyczy wydatków ponoszonych w związku z rozpoczęciem prowadzenia działalności gospodarczej.</w:t>
            </w:r>
          </w:p>
        </w:tc>
      </w:tr>
      <w:tr w:rsidR="001C1440" w14:paraId="791C41CE" w14:textId="77777777" w:rsidTr="00800074">
        <w:trPr>
          <w:trHeight w:val="72"/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69D7" w14:textId="77777777" w:rsidR="001C1440" w:rsidRPr="00800074" w:rsidRDefault="001C1440" w:rsidP="00282216">
            <w:pPr>
              <w:pStyle w:val="Akapitzlist"/>
              <w:numPr>
                <w:ilvl w:val="0"/>
                <w:numId w:val="298"/>
              </w:numPr>
              <w:tabs>
                <w:tab w:val="left" w:pos="-6804"/>
              </w:tabs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Należy przedstawić zakres planowanej inwestycji (np. zakup maszyn i urządzeń, itp.)</w:t>
            </w:r>
          </w:p>
        </w:tc>
      </w:tr>
      <w:tr w:rsidR="001C1440" w14:paraId="1118EED1" w14:textId="77777777" w:rsidTr="00282216">
        <w:trPr>
          <w:trHeight w:val="838"/>
          <w:jc w:val="center"/>
        </w:trPr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80D5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 inwestycji - zakupów:</w:t>
            </w:r>
          </w:p>
          <w:p w14:paraId="6FFC551A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AB99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69E1876C" w14:textId="77777777" w:rsidTr="00800074">
        <w:trPr>
          <w:trHeight w:val="512"/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806D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</w:pPr>
            <w:r>
              <w:rPr>
                <w:rFonts w:cs="Arial"/>
                <w:sz w:val="20"/>
                <w:szCs w:val="20"/>
              </w:rPr>
              <w:t xml:space="preserve">2. Wymienić jedynie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wydatki kwalifikowalne</w:t>
            </w:r>
            <w:r>
              <w:rPr>
                <w:rFonts w:cs="Arial"/>
                <w:sz w:val="20"/>
                <w:szCs w:val="20"/>
              </w:rPr>
              <w:t xml:space="preserve"> w ramach działań do zrealizowania, tzn. planowane wydatki/zakupy w ramach przyznawanej dotacji.</w:t>
            </w:r>
          </w:p>
        </w:tc>
      </w:tr>
      <w:tr w:rsidR="001C1440" w14:paraId="48F20FA7" w14:textId="77777777" w:rsidTr="00800074">
        <w:trPr>
          <w:trHeight w:val="550"/>
          <w:jc w:val="center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326C" w14:textId="77777777" w:rsidR="001C1440" w:rsidRDefault="001C1440" w:rsidP="00282216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działania/wydatków</w:t>
            </w:r>
          </w:p>
        </w:tc>
        <w:tc>
          <w:tcPr>
            <w:tcW w:w="4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A33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 konieczności dokonania wydatku,</w:t>
            </w:r>
          </w:p>
          <w:p w14:paraId="30C5DC83" w14:textId="77777777" w:rsidR="001C1440" w:rsidRDefault="001C1440" w:rsidP="00282216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techniczny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5A18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WYDATKI BRUTTO (PLN)</w:t>
            </w:r>
          </w:p>
        </w:tc>
      </w:tr>
      <w:tr w:rsidR="001C1440" w14:paraId="22CEF87F" w14:textId="77777777" w:rsidTr="00B37D5B">
        <w:trPr>
          <w:trHeight w:val="397"/>
          <w:jc w:val="center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57B5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6CA8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41D3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16AAB882" w14:textId="77777777" w:rsidTr="00B37D5B">
        <w:trPr>
          <w:trHeight w:val="397"/>
          <w:jc w:val="center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E67E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5F1E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D8BD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0A2D5B21" w14:textId="77777777" w:rsidTr="00B37D5B">
        <w:trPr>
          <w:trHeight w:val="397"/>
          <w:jc w:val="center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11CB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4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65EC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EC04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59AB3EDD" w14:textId="77777777" w:rsidTr="00800074">
        <w:trPr>
          <w:trHeight w:val="188"/>
          <w:jc w:val="center"/>
        </w:trPr>
        <w:tc>
          <w:tcPr>
            <w:tcW w:w="5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B644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07CC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RAZEM (PLN) - BRUTTO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06AF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67521AD1" w14:textId="77777777" w:rsidTr="00282216">
        <w:trPr>
          <w:trHeight w:val="616"/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9594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</w:pPr>
            <w:r>
              <w:rPr>
                <w:rFonts w:cs="Arial"/>
                <w:sz w:val="20"/>
                <w:szCs w:val="20"/>
              </w:rPr>
              <w:t xml:space="preserve">3. Wymienić wszystkie 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pozostałe niezbędne wydatki</w:t>
            </w:r>
            <w:r>
              <w:rPr>
                <w:rFonts w:cs="Arial"/>
                <w:sz w:val="20"/>
                <w:szCs w:val="20"/>
              </w:rPr>
              <w:t>, jakie planuje się ponieść w związku z rozpoczęciem prowadzenia działalności gospodarczej.</w:t>
            </w:r>
          </w:p>
        </w:tc>
      </w:tr>
      <w:tr w:rsidR="001C1440" w14:paraId="2E030659" w14:textId="77777777" w:rsidTr="00800074">
        <w:trPr>
          <w:trHeight w:val="474"/>
          <w:jc w:val="center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ABC7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działania/kosztów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C1B1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Uzasadnienie konieczności dokonania zakupu/uiszczenia opłaty itp. opis techniczny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7951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WYDATKI BRUTTO (PLN)</w:t>
            </w:r>
          </w:p>
        </w:tc>
      </w:tr>
      <w:tr w:rsidR="001C1440" w14:paraId="1B16EB1B" w14:textId="77777777" w:rsidTr="00B37D5B">
        <w:trPr>
          <w:trHeight w:val="397"/>
          <w:jc w:val="center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49B7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D2F7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0D45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51331302" w14:textId="77777777" w:rsidTr="00B37D5B">
        <w:trPr>
          <w:trHeight w:val="397"/>
          <w:jc w:val="center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38E2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1A47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1061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3C45FC19" w14:textId="77777777" w:rsidTr="00B37D5B">
        <w:trPr>
          <w:trHeight w:val="397"/>
          <w:jc w:val="center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0F4A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n.</w:t>
            </w:r>
          </w:p>
        </w:tc>
        <w:tc>
          <w:tcPr>
            <w:tcW w:w="4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6261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C434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2846E2BC" w14:textId="77777777" w:rsidTr="00800074">
        <w:trPr>
          <w:trHeight w:val="115"/>
          <w:jc w:val="center"/>
        </w:trPr>
        <w:tc>
          <w:tcPr>
            <w:tcW w:w="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12A3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E2F6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RAZEM (PLN):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D8D8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0A083D9C" w14:textId="77777777" w:rsidTr="00800074">
        <w:trPr>
          <w:trHeight w:val="120"/>
          <w:jc w:val="center"/>
        </w:trPr>
        <w:tc>
          <w:tcPr>
            <w:tcW w:w="8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2156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Łączne wydatki, jakie planuje się ponieść w związku z rozpoczęciem prowadzenia działalności gospodarczej (pkt 2 + pkt 3).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AE52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289297FD" w14:textId="77777777" w:rsidTr="00282216">
        <w:trPr>
          <w:trHeight w:val="632"/>
          <w:jc w:val="center"/>
        </w:trPr>
        <w:tc>
          <w:tcPr>
            <w:tcW w:w="84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3786" w14:textId="77777777" w:rsidR="001C1440" w:rsidRP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C1440">
              <w:rPr>
                <w:rFonts w:cs="Arial"/>
                <w:b/>
                <w:sz w:val="20"/>
                <w:szCs w:val="20"/>
              </w:rPr>
              <w:t>Posiadane zasoby własne, które zostaną użyte w planowanej działalności (lokal, maszyny, urządzenia, materiały)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162D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322A2CE5" w14:textId="77777777" w:rsidTr="00282216">
        <w:trPr>
          <w:trHeight w:val="632"/>
          <w:jc w:val="center"/>
        </w:trPr>
        <w:tc>
          <w:tcPr>
            <w:tcW w:w="45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7E02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  <w:p w14:paraId="3E37D5F0" w14:textId="77777777" w:rsidR="001C1440" w:rsidRDefault="001C1440" w:rsidP="00282216">
            <w:pPr>
              <w:pStyle w:val="Standard"/>
              <w:tabs>
                <w:tab w:val="left" w:pos="-6804"/>
              </w:tabs>
            </w:pPr>
            <w:r>
              <w:rPr>
                <w:rFonts w:cs="Arial"/>
                <w:sz w:val="20"/>
                <w:szCs w:val="20"/>
              </w:rPr>
              <w:t xml:space="preserve">Źródło pozyskania środków finansowych, które muszą zostać poniesione w związku </w:t>
            </w:r>
            <w:r>
              <w:rPr>
                <w:rFonts w:cs="Arial"/>
                <w:sz w:val="20"/>
                <w:szCs w:val="20"/>
              </w:rPr>
              <w:br/>
              <w:t>z rozpoczęciem działalności gospodarczej</w:t>
            </w: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2F67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Kwota</w:t>
            </w:r>
          </w:p>
          <w:p w14:paraId="37826CBE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(suma kwot musi być zgodna            z sumą łącznych wydatków wskazanych powyżej)</w:t>
            </w:r>
          </w:p>
          <w:p w14:paraId="21928546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9684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14:paraId="2A0DEF64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sz w:val="20"/>
                <w:szCs w:val="20"/>
                <w:shd w:val="clear" w:color="auto" w:fill="D9D9D9"/>
              </w:rPr>
            </w:pPr>
            <w:r>
              <w:rPr>
                <w:rFonts w:cs="Arial"/>
                <w:sz w:val="20"/>
                <w:szCs w:val="20"/>
                <w:shd w:val="clear" w:color="auto" w:fill="D9D9D9"/>
              </w:rPr>
              <w:t>Źródło pozyskania środków finansowych</w:t>
            </w:r>
          </w:p>
          <w:p w14:paraId="73A593F6" w14:textId="77777777" w:rsidR="001C1440" w:rsidRDefault="001C1440" w:rsidP="00282216">
            <w:pPr>
              <w:pStyle w:val="Standard"/>
              <w:tabs>
                <w:tab w:val="left" w:pos="-6804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C1440" w14:paraId="766F7F7E" w14:textId="77777777" w:rsidTr="00800074">
        <w:trPr>
          <w:trHeight w:val="283"/>
          <w:jc w:val="center"/>
        </w:trPr>
        <w:tc>
          <w:tcPr>
            <w:tcW w:w="45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0FA8" w14:textId="77777777" w:rsidR="001C1440" w:rsidRDefault="001C1440" w:rsidP="00282216">
            <w:pPr>
              <w:tabs>
                <w:tab w:val="left" w:pos="-6804"/>
              </w:tabs>
            </w:pP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57ED" w14:textId="77777777" w:rsidR="001C1440" w:rsidRDefault="001C1440" w:rsidP="00800074">
            <w:pPr>
              <w:pStyle w:val="Standard"/>
              <w:tabs>
                <w:tab w:val="left" w:pos="-6804"/>
              </w:tabs>
              <w:snapToGrid w:val="0"/>
              <w:spacing w:after="0" w:line="257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0C46" w14:textId="77777777" w:rsidR="001C1440" w:rsidRDefault="001C1440" w:rsidP="00800074">
            <w:pPr>
              <w:pStyle w:val="Standard"/>
              <w:tabs>
                <w:tab w:val="left" w:pos="-6804"/>
              </w:tabs>
              <w:snapToGrid w:val="0"/>
              <w:spacing w:after="0" w:line="257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4FE782F2" w14:textId="77777777" w:rsidTr="00800074">
        <w:trPr>
          <w:trHeight w:val="283"/>
          <w:jc w:val="center"/>
        </w:trPr>
        <w:tc>
          <w:tcPr>
            <w:tcW w:w="45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E91B" w14:textId="77777777" w:rsidR="001C1440" w:rsidRDefault="001C1440" w:rsidP="00282216">
            <w:pPr>
              <w:tabs>
                <w:tab w:val="left" w:pos="-6804"/>
              </w:tabs>
            </w:pP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6CAD" w14:textId="77777777" w:rsidR="001C1440" w:rsidRDefault="001C1440" w:rsidP="00800074">
            <w:pPr>
              <w:pStyle w:val="Standard"/>
              <w:tabs>
                <w:tab w:val="left" w:pos="-6804"/>
              </w:tabs>
              <w:snapToGrid w:val="0"/>
              <w:spacing w:after="0" w:line="257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7B6" w14:textId="77777777" w:rsidR="001C1440" w:rsidRDefault="001C1440" w:rsidP="00800074">
            <w:pPr>
              <w:pStyle w:val="Standard"/>
              <w:tabs>
                <w:tab w:val="left" w:pos="-6804"/>
              </w:tabs>
              <w:snapToGrid w:val="0"/>
              <w:spacing w:after="0" w:line="257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77F37E04" w14:textId="77777777" w:rsidTr="00800074">
        <w:trPr>
          <w:trHeight w:val="283"/>
          <w:jc w:val="center"/>
        </w:trPr>
        <w:tc>
          <w:tcPr>
            <w:tcW w:w="45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4FBC" w14:textId="77777777" w:rsidR="001C1440" w:rsidRDefault="001C1440" w:rsidP="00282216">
            <w:pPr>
              <w:tabs>
                <w:tab w:val="left" w:pos="-6804"/>
              </w:tabs>
            </w:pP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D216" w14:textId="77777777" w:rsidR="001C1440" w:rsidRDefault="001C1440" w:rsidP="00800074">
            <w:pPr>
              <w:pStyle w:val="Standard"/>
              <w:tabs>
                <w:tab w:val="left" w:pos="-6804"/>
              </w:tabs>
              <w:snapToGrid w:val="0"/>
              <w:spacing w:after="0" w:line="257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7A52" w14:textId="77777777" w:rsidR="001C1440" w:rsidRDefault="001C1440" w:rsidP="00800074">
            <w:pPr>
              <w:pStyle w:val="Standard"/>
              <w:tabs>
                <w:tab w:val="left" w:pos="-6804"/>
              </w:tabs>
              <w:snapToGrid w:val="0"/>
              <w:spacing w:after="0" w:line="257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3BE5FCFC" w14:textId="77777777" w:rsidTr="00282216">
        <w:trPr>
          <w:trHeight w:val="386"/>
          <w:jc w:val="center"/>
        </w:trPr>
        <w:tc>
          <w:tcPr>
            <w:tcW w:w="45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64AD" w14:textId="77777777" w:rsidR="001C1440" w:rsidRDefault="001C1440" w:rsidP="00282216">
            <w:pPr>
              <w:tabs>
                <w:tab w:val="left" w:pos="-6804"/>
              </w:tabs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1930" w14:textId="77777777" w:rsidR="001C1440" w:rsidRDefault="001C1440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2632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2B3F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4C2EA058" w14:textId="77777777" w:rsidTr="00282216">
        <w:trPr>
          <w:trHeight w:val="632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1502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 przypadku spółki cywilnej należy wskazać całkowite wydatki oraz tą część, któ</w:t>
            </w:r>
            <w:r w:rsidR="00131EFE">
              <w:rPr>
                <w:rFonts w:cs="Arial"/>
                <w:sz w:val="20"/>
                <w:szCs w:val="20"/>
              </w:rPr>
              <w:t>ra przypada na danego Kandydata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AFD0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31454800" w14:textId="77777777" w:rsidTr="00B37D5B">
        <w:trPr>
          <w:trHeight w:val="849"/>
          <w:jc w:val="center"/>
        </w:trPr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36D9" w14:textId="77777777" w:rsidR="001C1440" w:rsidRDefault="001C1440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Innych danych</w:t>
            </w:r>
          </w:p>
          <w:p w14:paraId="6FA6E55E" w14:textId="77777777" w:rsidR="001C1440" w:rsidRDefault="001C1440" w:rsidP="00B37D5B">
            <w:pPr>
              <w:pStyle w:val="Standard"/>
              <w:tabs>
                <w:tab w:val="left" w:pos="-6804"/>
              </w:tabs>
              <w:spacing w:after="0" w:line="257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(które dodatkowo Kandydat chce umieścić w Formularzu)</w:t>
            </w:r>
          </w:p>
        </w:tc>
        <w:tc>
          <w:tcPr>
            <w:tcW w:w="5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2C60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1440" w14:paraId="0B9802B6" w14:textId="77777777" w:rsidTr="00282216">
        <w:trPr>
          <w:trHeight w:val="632"/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BD8" w14:textId="77777777" w:rsidR="001C1440" w:rsidRDefault="001C1440" w:rsidP="00282216">
            <w:pPr>
              <w:pStyle w:val="Standard"/>
              <w:tabs>
                <w:tab w:val="left" w:pos="-6804"/>
              </w:tabs>
              <w:jc w:val="both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4. Posiadana wiedza, umiejętności, doświadczenie w kontekście planowanej działalności gospodarczej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możliwość uzyskania maksymalnie </w:t>
            </w:r>
            <w:r w:rsidR="008A59D5">
              <w:rPr>
                <w:rFonts w:cs="Arial"/>
                <w:color w:val="000000"/>
                <w:sz w:val="20"/>
                <w:szCs w:val="20"/>
              </w:rPr>
              <w:t>10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pkt.).</w:t>
            </w:r>
          </w:p>
          <w:p w14:paraId="63B5711F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Tabela powinna zawierać krótką charakterystykę wiedzy, umiejętności i doświadczenia Kandydata, które pozwolą mu na:</w:t>
            </w:r>
          </w:p>
          <w:p w14:paraId="42C1A26E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realizację zaplanowanych zadań do wykonania w realnych  warunkach;</w:t>
            </w:r>
          </w:p>
          <w:p w14:paraId="19812C95" w14:textId="77777777" w:rsidR="001C1440" w:rsidRDefault="001C1440" w:rsidP="00800074">
            <w:pPr>
              <w:pStyle w:val="Standard"/>
              <w:tabs>
                <w:tab w:val="left" w:pos="-6804"/>
              </w:tabs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ocenę ryzyka, jakie wiąże się z realizacją przedsięwzięcia.</w:t>
            </w:r>
          </w:p>
        </w:tc>
      </w:tr>
      <w:tr w:rsidR="001C1440" w14:paraId="3730D9E3" w14:textId="77777777" w:rsidTr="00282216">
        <w:trPr>
          <w:trHeight w:val="1426"/>
          <w:jc w:val="center"/>
        </w:trPr>
        <w:tc>
          <w:tcPr>
            <w:tcW w:w="104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A488" w14:textId="77777777" w:rsidR="001C1440" w:rsidRDefault="001C1440" w:rsidP="00282216">
            <w:pPr>
              <w:pStyle w:val="Standard"/>
              <w:tabs>
                <w:tab w:val="left" w:pos="-6804"/>
              </w:tabs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23A331" w14:textId="77777777" w:rsidR="001C1440" w:rsidRDefault="001C1440" w:rsidP="00282216">
      <w:pPr>
        <w:tabs>
          <w:tab w:val="left" w:pos="-6804"/>
        </w:tabs>
        <w:rPr>
          <w:rFonts w:ascii="Calibri" w:eastAsia="Times New Roman" w:hAnsi="Calibri" w:cs="Times New Roman"/>
          <w:bCs/>
          <w:sz w:val="22"/>
          <w:szCs w:val="22"/>
          <w:lang w:bidi="ar-SA"/>
        </w:rPr>
      </w:pPr>
    </w:p>
    <w:p w14:paraId="3A3884D0" w14:textId="77777777" w:rsidR="00413323" w:rsidRDefault="00413323" w:rsidP="00B37D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6804"/>
        </w:tabs>
        <w:spacing w:after="0" w:line="257" w:lineRule="auto"/>
        <w:rPr>
          <w:bCs/>
          <w:vanish/>
        </w:rPr>
      </w:pPr>
    </w:p>
    <w:p w14:paraId="254BFCA0" w14:textId="77777777" w:rsidR="00413323" w:rsidRDefault="001145B3" w:rsidP="00B37D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6804"/>
        </w:tabs>
        <w:spacing w:after="0" w:line="257" w:lineRule="auto"/>
        <w:rPr>
          <w:b/>
        </w:rPr>
      </w:pPr>
      <w:r>
        <w:rPr>
          <w:b/>
        </w:rPr>
        <w:t>Przed podpisaniem Formularza rekrutacyjnego, PROSZĘ O ZWERYFIKOWANIE JEGO TREŚCI</w:t>
      </w:r>
    </w:p>
    <w:p w14:paraId="6F275087" w14:textId="77777777" w:rsidR="00413323" w:rsidRDefault="001145B3" w:rsidP="00B37D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6804"/>
        </w:tabs>
        <w:spacing w:after="0" w:line="257" w:lineRule="auto"/>
      </w:pPr>
      <w:r>
        <w:t>w szczególności:</w:t>
      </w:r>
    </w:p>
    <w:p w14:paraId="5249330B" w14:textId="77777777" w:rsidR="00413323" w:rsidRDefault="001145B3" w:rsidP="00B37D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6804"/>
        </w:tabs>
        <w:spacing w:after="0" w:line="257" w:lineRule="auto"/>
      </w:pPr>
      <w:r>
        <w:t>- czy wypełnione zostały wszystkie wymagane pola oraz czy zawierają wyczerpujące i prawidłowe dane,</w:t>
      </w:r>
    </w:p>
    <w:p w14:paraId="5D380B54" w14:textId="77777777" w:rsidR="00413323" w:rsidRDefault="001145B3" w:rsidP="00B37D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6804"/>
        </w:tabs>
        <w:spacing w:after="0" w:line="257" w:lineRule="auto"/>
      </w:pPr>
      <w:r>
        <w:t xml:space="preserve">- czy w polach niedotyczących Kandydata została umieszczona informacja: „Nie dotyczy” </w:t>
      </w:r>
      <w:r>
        <w:rPr>
          <w:color w:val="000000"/>
        </w:rPr>
        <w:t>albo zakreślono (elektronicznie lub odręcznie) pole wyboru „nie dotyczy”</w:t>
      </w:r>
      <w:r>
        <w:t>.</w:t>
      </w:r>
    </w:p>
    <w:p w14:paraId="4A1789A7" w14:textId="77777777" w:rsidR="00413323" w:rsidRDefault="001145B3" w:rsidP="002822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6804"/>
        </w:tabs>
        <w:jc w:val="both"/>
      </w:pPr>
      <w:r>
        <w:rPr>
          <w:b/>
        </w:rPr>
        <w:t>Potwierdzam prawdziwość danych zawartych w Formularzu rekrutacyjnym i jestem świadoma/y</w:t>
      </w:r>
      <w:r>
        <w:rPr>
          <w:rFonts w:cs="Arial"/>
        </w:rPr>
        <w:t xml:space="preserve"> </w:t>
      </w:r>
      <w:r>
        <w:rPr>
          <w:rFonts w:cs="Arial"/>
          <w:b/>
        </w:rPr>
        <w:t>odpowiedzialności karnej za złożenie fałszywych oświadczeń</w:t>
      </w:r>
      <w:r>
        <w:rPr>
          <w:rStyle w:val="Odwoanieprzypisudolnego"/>
          <w:b/>
        </w:rPr>
        <w:footnoteReference w:id="4"/>
      </w:r>
      <w:r>
        <w:rPr>
          <w:rFonts w:cs="Arial"/>
          <w:b/>
        </w:rPr>
        <w:t>.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081"/>
      </w:tblGrid>
      <w:tr w:rsidR="00131EFE" w14:paraId="003416FC" w14:textId="77777777" w:rsidTr="00131EFE">
        <w:trPr>
          <w:jc w:val="center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BA57" w14:textId="77777777" w:rsidR="00131EFE" w:rsidRDefault="00131EFE" w:rsidP="00282216">
            <w:pPr>
              <w:pStyle w:val="Standard"/>
              <w:tabs>
                <w:tab w:val="left" w:pos="-6804"/>
                <w:tab w:val="left" w:pos="285"/>
                <w:tab w:val="center" w:pos="2016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  <w:p w14:paraId="5DE159F2" w14:textId="77777777" w:rsidR="00131EFE" w:rsidRDefault="00131EFE" w:rsidP="00282216">
            <w:pPr>
              <w:pStyle w:val="Standard"/>
              <w:tabs>
                <w:tab w:val="left" w:pos="-6804"/>
                <w:tab w:val="left" w:pos="285"/>
                <w:tab w:val="center" w:pos="2016"/>
              </w:tabs>
              <w:rPr>
                <w:rFonts w:cs="Arial"/>
                <w:sz w:val="20"/>
                <w:szCs w:val="20"/>
              </w:rPr>
            </w:pPr>
          </w:p>
          <w:p w14:paraId="2944778D" w14:textId="77777777" w:rsidR="00131EFE" w:rsidRDefault="00131EFE" w:rsidP="00282216">
            <w:pPr>
              <w:pStyle w:val="Standard"/>
              <w:tabs>
                <w:tab w:val="left" w:pos="-6804"/>
                <w:tab w:val="left" w:pos="285"/>
                <w:tab w:val="center" w:pos="2016"/>
              </w:tabs>
              <w:rPr>
                <w:rFonts w:cs="Arial"/>
                <w:sz w:val="20"/>
                <w:szCs w:val="20"/>
              </w:rPr>
            </w:pPr>
          </w:p>
          <w:p w14:paraId="42AB1F82" w14:textId="77777777" w:rsidR="00131EFE" w:rsidRDefault="00131EFE" w:rsidP="00282216">
            <w:pPr>
              <w:pStyle w:val="Standard"/>
              <w:tabs>
                <w:tab w:val="left" w:pos="-6804"/>
                <w:tab w:val="left" w:pos="285"/>
                <w:tab w:val="center" w:pos="201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…..……………………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9C6A" w14:textId="77777777" w:rsidR="00131EFE" w:rsidRDefault="00131EFE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12514E5A" w14:textId="77777777" w:rsidR="00131EFE" w:rsidRDefault="00131EFE" w:rsidP="00282216">
            <w:pPr>
              <w:pStyle w:val="Standard"/>
              <w:tabs>
                <w:tab w:val="left" w:pos="-6804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54377CE1" w14:textId="77777777" w:rsidR="00131EFE" w:rsidRDefault="00131EFE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</w:p>
          <w:p w14:paraId="6FBEA7B1" w14:textId="77777777" w:rsidR="00131EFE" w:rsidRDefault="00131EFE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…………………………………</w:t>
            </w:r>
          </w:p>
        </w:tc>
      </w:tr>
      <w:tr w:rsidR="00131EFE" w14:paraId="55F18B9E" w14:textId="77777777" w:rsidTr="00131EFE">
        <w:trPr>
          <w:jc w:val="center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6164" w14:textId="77777777" w:rsidR="00131EFE" w:rsidRDefault="00131EFE" w:rsidP="00282216">
            <w:pPr>
              <w:pStyle w:val="Standard"/>
              <w:tabs>
                <w:tab w:val="left" w:pos="-680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(data)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1ABC" w14:textId="77777777" w:rsidR="00131EFE" w:rsidRDefault="00131EFE" w:rsidP="00282216">
            <w:pPr>
              <w:pStyle w:val="Standard"/>
              <w:tabs>
                <w:tab w:val="left" w:pos="-6804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(czytelny podpis Kandydata)</w:t>
            </w:r>
          </w:p>
        </w:tc>
      </w:tr>
    </w:tbl>
    <w:p w14:paraId="2E8606D7" w14:textId="77777777" w:rsidR="00282216" w:rsidRDefault="001145B3" w:rsidP="00B37D5B">
      <w:pPr>
        <w:pStyle w:val="Standard"/>
        <w:tabs>
          <w:tab w:val="left" w:pos="-6804"/>
          <w:tab w:val="center" w:pos="4535"/>
        </w:tabs>
        <w:spacing w:after="12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9C6262E" wp14:editId="51B38DC0">
                <wp:simplePos x="0" y="0"/>
                <wp:positionH relativeFrom="margin">
                  <wp:align>center</wp:align>
                </wp:positionH>
                <wp:positionV relativeFrom="paragraph">
                  <wp:posOffset>144720</wp:posOffset>
                </wp:positionV>
                <wp:extent cx="114935" cy="175260"/>
                <wp:effectExtent l="0" t="0" r="0" b="0"/>
                <wp:wrapSquare wrapText="bothSides"/>
                <wp:docPr id="8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DCD6F4" w14:textId="77777777" w:rsidR="00061F45" w:rsidRDefault="00061F45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9C6262E" id="_x0000_t202" coordsize="21600,21600" o:spt="202" path="m0,0l0,21600,21600,21600,21600,0xe">
                <v:stroke joinstyle="miter"/>
                <v:path gradientshapeok="t" o:connecttype="rect"/>
              </v:shapetype>
              <v:shape id="Ramka3" o:spid="_x0000_s1026" type="#_x0000_t202" style="position:absolute;margin-left:0;margin-top:11.4pt;width:9.05pt;height:13.8pt;z-index: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" filled="f" stroked="f">
                <v:textbox style="mso-fit-shape-to-text:t" inset="0,0,0,0">
                  <w:txbxContent>
                    <w:p w14:paraId="34DCD6F4" w14:textId="77777777" w:rsidR="00061F45" w:rsidRDefault="00061F45"/>
                  </w:txbxContent>
                </v:textbox>
                <w10:wrap type="square" anchorx="margin"/>
              </v:shape>
            </w:pict>
          </mc:Fallback>
        </mc:AlternateContent>
      </w:r>
    </w:p>
    <w:p w14:paraId="66C122CC" w14:textId="77777777" w:rsidR="00413323" w:rsidRDefault="001145B3" w:rsidP="00282216">
      <w:pPr>
        <w:pStyle w:val="Standard"/>
        <w:tabs>
          <w:tab w:val="left" w:pos="-6804"/>
          <w:tab w:val="center" w:pos="4251"/>
        </w:tabs>
        <w:spacing w:after="120"/>
        <w:rPr>
          <w:b/>
        </w:rPr>
      </w:pPr>
      <w:r>
        <w:rPr>
          <w:b/>
        </w:rPr>
        <w:t>Załączniki do formularza rekrutacyjnego:</w:t>
      </w:r>
    </w:p>
    <w:p w14:paraId="1A60CAE5" w14:textId="77777777" w:rsidR="00413323" w:rsidRDefault="001145B3" w:rsidP="00282216">
      <w:pPr>
        <w:pStyle w:val="Standard"/>
        <w:tabs>
          <w:tab w:val="left" w:pos="-6804"/>
          <w:tab w:val="center" w:pos="4251"/>
        </w:tabs>
        <w:spacing w:after="120"/>
        <w:rPr>
          <w:b/>
        </w:rPr>
      </w:pPr>
      <w:r>
        <w:rPr>
          <w:b/>
        </w:rPr>
        <w:t>1.</w:t>
      </w:r>
      <w:r w:rsidR="00E7528E">
        <w:rPr>
          <w:b/>
        </w:rPr>
        <w:t xml:space="preserve"> </w:t>
      </w:r>
      <w:r>
        <w:rPr>
          <w:b/>
        </w:rPr>
        <w:t>Oświadczenie kwalifikowalności kandydata.</w:t>
      </w:r>
    </w:p>
    <w:p w14:paraId="0E54846B" w14:textId="77777777" w:rsidR="00413323" w:rsidRDefault="00282216" w:rsidP="00282216">
      <w:pPr>
        <w:pStyle w:val="Standard"/>
        <w:tabs>
          <w:tab w:val="left" w:pos="-6804"/>
          <w:tab w:val="center" w:pos="4251"/>
        </w:tabs>
        <w:spacing w:after="120"/>
        <w:rPr>
          <w:b/>
        </w:rPr>
      </w:pPr>
      <w:r>
        <w:rPr>
          <w:b/>
        </w:rPr>
        <w:t>2. Inne (jeśli dotyczy)</w:t>
      </w:r>
    </w:p>
    <w:sectPr w:rsidR="00413323" w:rsidSect="0028221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AE54" w14:textId="77777777" w:rsidR="009F2341" w:rsidRDefault="009F2341">
      <w:r>
        <w:separator/>
      </w:r>
    </w:p>
  </w:endnote>
  <w:endnote w:type="continuationSeparator" w:id="0">
    <w:p w14:paraId="7DDC5609" w14:textId="77777777" w:rsidR="009F2341" w:rsidRDefault="009F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altName w:val="Univers Pr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17361"/>
      <w:docPartObj>
        <w:docPartGallery w:val="Page Numbers (Bottom of Page)"/>
        <w:docPartUnique/>
      </w:docPartObj>
    </w:sdtPr>
    <w:sdtEndPr/>
    <w:sdtContent>
      <w:p w14:paraId="23D093D7" w14:textId="77777777" w:rsidR="00751DED" w:rsidRDefault="00751DED" w:rsidP="00751D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1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284E" w14:textId="77777777" w:rsidR="009F2341" w:rsidRDefault="009F2341">
      <w:r>
        <w:rPr>
          <w:color w:val="000000"/>
        </w:rPr>
        <w:separator/>
      </w:r>
    </w:p>
  </w:footnote>
  <w:footnote w:type="continuationSeparator" w:id="0">
    <w:p w14:paraId="71DF245D" w14:textId="77777777" w:rsidR="009F2341" w:rsidRDefault="009F2341">
      <w:r>
        <w:continuationSeparator/>
      </w:r>
    </w:p>
  </w:footnote>
  <w:footnote w:id="1">
    <w:p w14:paraId="76BBC680" w14:textId="078F7858" w:rsidR="00734EC5" w:rsidRDefault="00734EC5">
      <w:pPr>
        <w:pStyle w:val="Tekstprzypisudolnego"/>
      </w:pPr>
      <w:r w:rsidRPr="00734EC5">
        <w:rPr>
          <w:rStyle w:val="Odwoanieprzypisudolnego"/>
          <w:rFonts w:asciiTheme="minorHAnsi" w:hAnsiTheme="minorHAnsi" w:cstheme="minorHAnsi"/>
          <w:sz w:val="18"/>
        </w:rPr>
        <w:footnoteRef/>
      </w:r>
      <w:r w:rsidRPr="00734EC5">
        <w:rPr>
          <w:rFonts w:asciiTheme="minorHAnsi" w:hAnsiTheme="minorHAnsi" w:cstheme="minorHAnsi"/>
          <w:sz w:val="18"/>
        </w:rPr>
        <w:t xml:space="preserve"> </w:t>
      </w:r>
      <w:r w:rsidRPr="002413EB">
        <w:rPr>
          <w:rFonts w:ascii="Calibri" w:eastAsia="Arial Unicode MS" w:hAnsi="Calibri" w:cs="Calibri"/>
          <w:i/>
          <w:sz w:val="16"/>
          <w:szCs w:val="16"/>
        </w:rPr>
        <w:t>W przypadku udzielenia odpowiedzi twierdzącej obligatoryjnym załącznikiem do Formularza rekrutacyjnego jest Oświadczenie o posiadaniu gospodarstwa rolnego</w:t>
      </w:r>
      <w:r>
        <w:rPr>
          <w:rFonts w:ascii="Calibri" w:eastAsia="Arial Unicode MS" w:hAnsi="Calibri" w:cs="Calibri"/>
          <w:i/>
          <w:sz w:val="16"/>
          <w:szCs w:val="16"/>
        </w:rPr>
        <w:t xml:space="preserve"> poniżej 2 ha, stanowiące Załącznik nr </w:t>
      </w:r>
      <w:r w:rsidR="00A20F18">
        <w:rPr>
          <w:rFonts w:ascii="Calibri" w:eastAsia="Arial Unicode MS" w:hAnsi="Calibri" w:cs="Calibri"/>
          <w:i/>
          <w:sz w:val="16"/>
          <w:szCs w:val="16"/>
        </w:rPr>
        <w:t>5</w:t>
      </w:r>
      <w:r>
        <w:rPr>
          <w:rFonts w:ascii="Calibri" w:eastAsia="Arial Unicode MS" w:hAnsi="Calibri" w:cs="Calibri"/>
          <w:i/>
          <w:sz w:val="16"/>
          <w:szCs w:val="16"/>
        </w:rPr>
        <w:t xml:space="preserve"> do Regulaminu rekrutacji</w:t>
      </w:r>
    </w:p>
  </w:footnote>
  <w:footnote w:id="2">
    <w:p w14:paraId="1CBB1690" w14:textId="77777777" w:rsidR="00955375" w:rsidRPr="00955375" w:rsidRDefault="00955375" w:rsidP="009553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5537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55375">
        <w:rPr>
          <w:rFonts w:asciiTheme="minorHAnsi" w:hAnsiTheme="minorHAnsi" w:cstheme="minorHAnsi"/>
          <w:sz w:val="18"/>
          <w:szCs w:val="18"/>
        </w:rPr>
        <w:t xml:space="preserve"> Na podstawie Regionalnej Strategii Innowacji Województwa Opolskiego do roku 2020, tj. branże: chemiczna, budowlana wraz z przemysłem mineralnym i usługami budowlanymi, maszynowa i elektromaszynowa, paliwowo-energetyczna, rolno-spożywcza, </w:t>
      </w:r>
      <w:proofErr w:type="spellStart"/>
      <w:r w:rsidRPr="00955375">
        <w:rPr>
          <w:rFonts w:asciiTheme="minorHAnsi" w:hAnsiTheme="minorHAnsi" w:cstheme="minorHAnsi"/>
          <w:sz w:val="18"/>
          <w:szCs w:val="18"/>
        </w:rPr>
        <w:t>drzewno</w:t>
      </w:r>
      <w:proofErr w:type="spellEnd"/>
      <w:r w:rsidRPr="00955375">
        <w:rPr>
          <w:rFonts w:asciiTheme="minorHAnsi" w:hAnsiTheme="minorHAnsi" w:cstheme="minorHAnsi"/>
          <w:sz w:val="18"/>
          <w:szCs w:val="18"/>
        </w:rPr>
        <w:t>-papiernicza (w tym przemysł meblarski), metalowa i metalurgiczna, usługi medyczne i rehabilitacyjne, usługi turystyczne, transport i logistyka</w:t>
      </w:r>
    </w:p>
  </w:footnote>
  <w:footnote w:id="3">
    <w:p w14:paraId="505D41BE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B37D5B">
        <w:rPr>
          <w:rFonts w:asciiTheme="minorHAnsi" w:hAnsiTheme="minorHAnsi" w:cstheme="minorHAnsi"/>
          <w:sz w:val="15"/>
          <w:szCs w:val="15"/>
        </w:rPr>
        <w:t xml:space="preserve"> Środki finansowe dotacji, z zastrzeżeniem zasad określonych przy przyznawaniu pomocy de </w:t>
      </w:r>
      <w:proofErr w:type="spellStart"/>
      <w:r w:rsidRPr="00B37D5B">
        <w:rPr>
          <w:rFonts w:asciiTheme="minorHAnsi" w:hAnsiTheme="minorHAnsi" w:cstheme="minorHAnsi"/>
          <w:sz w:val="15"/>
          <w:szCs w:val="15"/>
        </w:rPr>
        <w:t>minimis</w:t>
      </w:r>
      <w:proofErr w:type="spellEnd"/>
      <w:r w:rsidRPr="00B37D5B">
        <w:rPr>
          <w:rFonts w:asciiTheme="minorHAnsi" w:hAnsiTheme="minorHAnsi" w:cstheme="minorHAnsi"/>
          <w:sz w:val="15"/>
          <w:szCs w:val="15"/>
        </w:rPr>
        <w:t>, mogą być przeznaczone wyłącznie na:</w:t>
      </w:r>
    </w:p>
    <w:p w14:paraId="24AFEF0A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zakup środków trwałych - składniki majątku trwałego,</w:t>
      </w:r>
    </w:p>
    <w:p w14:paraId="0C722462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zakup pojazdów samochodowych - osobowych lub ciężarowych oraz motocykli/skuterów o ile zakup takiego pojazdu jest ściśle związany z zakresem prowadz</w:t>
      </w:r>
      <w:r w:rsidRPr="00B37D5B">
        <w:rPr>
          <w:rFonts w:asciiTheme="minorHAnsi" w:hAnsiTheme="minorHAnsi" w:cstheme="minorHAnsi"/>
          <w:sz w:val="15"/>
          <w:szCs w:val="15"/>
        </w:rPr>
        <w:t>o</w:t>
      </w:r>
      <w:r w:rsidRPr="00B37D5B">
        <w:rPr>
          <w:rFonts w:asciiTheme="minorHAnsi" w:hAnsiTheme="minorHAnsi" w:cstheme="minorHAnsi"/>
          <w:sz w:val="15"/>
          <w:szCs w:val="15"/>
        </w:rPr>
        <w:t>nej działalności gospodarczej - maksymalnie do 50 % wartości wnioskowanej dotacji,</w:t>
      </w:r>
    </w:p>
    <w:p w14:paraId="11EA7D99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zakup wyposażenia,</w:t>
      </w:r>
    </w:p>
    <w:p w14:paraId="6BE120AF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koszty prac remontowych i budowlanych (w tym prace adaptacyjne),</w:t>
      </w:r>
    </w:p>
    <w:p w14:paraId="36AFCC11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wydatki przeznaczone na aktywa obrotowe (wydatki będące podstawą procesu produkcyjnego lub będą miały podlegać dalszemu obrotowi (np. sprzedaży)) - maksymalnie do 50 % wartości wnioskowanej dotacji,</w:t>
      </w:r>
    </w:p>
    <w:p w14:paraId="113470A2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zakup wartości niematerialnych i prawnych,</w:t>
      </w:r>
    </w:p>
    <w:p w14:paraId="23D1C321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wydatki na pokrycie innych niezbędnych kosztów związanych z rozpoczynaną i prowadzoną działalnością gospodarczą – z wyłączeniem wydatków stanowiących pomoc operacyjną (tj. kosztów, które można ponosić w ramach podstawowego wsparcia pomostowego) na pokrycie kosztów bieżącej działalności oraz wskazanych w kat</w:t>
      </w:r>
      <w:r w:rsidRPr="00B37D5B">
        <w:rPr>
          <w:rFonts w:asciiTheme="minorHAnsi" w:hAnsiTheme="minorHAnsi" w:cstheme="minorHAnsi"/>
          <w:sz w:val="15"/>
          <w:szCs w:val="15"/>
        </w:rPr>
        <w:t>a</w:t>
      </w:r>
      <w:r w:rsidRPr="00B37D5B">
        <w:rPr>
          <w:rFonts w:asciiTheme="minorHAnsi" w:hAnsiTheme="minorHAnsi" w:cstheme="minorHAnsi"/>
          <w:sz w:val="15"/>
          <w:szCs w:val="15"/>
        </w:rPr>
        <w:t>logu wydatków niekwalifikowalnych,</w:t>
      </w:r>
    </w:p>
    <w:p w14:paraId="41379F61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koszty informacji i promocji,</w:t>
      </w:r>
    </w:p>
    <w:p w14:paraId="0DEA36A4" w14:textId="77777777" w:rsidR="00955375" w:rsidRPr="00B37D5B" w:rsidRDefault="00955375" w:rsidP="0095537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B37D5B">
        <w:rPr>
          <w:rFonts w:asciiTheme="minorHAnsi" w:hAnsiTheme="minorHAnsi" w:cstheme="minorHAnsi"/>
          <w:sz w:val="15"/>
          <w:szCs w:val="15"/>
        </w:rPr>
        <w:t>-</w:t>
      </w:r>
      <w:r w:rsidRPr="00B37D5B">
        <w:rPr>
          <w:rFonts w:asciiTheme="minorHAnsi" w:hAnsiTheme="minorHAnsi" w:cstheme="minorHAnsi"/>
          <w:sz w:val="15"/>
          <w:szCs w:val="15"/>
        </w:rPr>
        <w:tab/>
        <w:t>koszty szkoleń związanych z prowadzoną działalnością gospodarczą zakończone uzyskaniem licencji, certyfikatu, itp. - maksymalnie do 10% wartości wnioskow</w:t>
      </w:r>
      <w:r w:rsidRPr="00B37D5B">
        <w:rPr>
          <w:rFonts w:asciiTheme="minorHAnsi" w:hAnsiTheme="minorHAnsi" w:cstheme="minorHAnsi"/>
          <w:sz w:val="15"/>
          <w:szCs w:val="15"/>
        </w:rPr>
        <w:t>a</w:t>
      </w:r>
      <w:r w:rsidRPr="00B37D5B">
        <w:rPr>
          <w:rFonts w:asciiTheme="minorHAnsi" w:hAnsiTheme="minorHAnsi" w:cstheme="minorHAnsi"/>
          <w:sz w:val="15"/>
          <w:szCs w:val="15"/>
        </w:rPr>
        <w:t>nej dotacji.</w:t>
      </w:r>
    </w:p>
  </w:footnote>
  <w:footnote w:id="4">
    <w:p w14:paraId="6D3EE25B" w14:textId="77777777" w:rsidR="00061F45" w:rsidRDefault="00061F45" w:rsidP="00282216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04B1" w14:textId="77777777" w:rsidR="00061F45" w:rsidRDefault="00061F45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</w:t>
    </w:r>
    <w:r w:rsidR="00315AE8">
      <w:rPr>
        <w:sz w:val="18"/>
      </w:rPr>
      <w:t xml:space="preserve">                              </w:t>
    </w:r>
    <w:r w:rsidR="00315AE8"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  <w:lvlOverride w:ilvl="0">
      <w:startOverride w:val="1"/>
    </w:lvlOverride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61F45"/>
    <w:rsid w:val="00063546"/>
    <w:rsid w:val="001145B3"/>
    <w:rsid w:val="00131EFE"/>
    <w:rsid w:val="00152C4C"/>
    <w:rsid w:val="001C1440"/>
    <w:rsid w:val="002431D9"/>
    <w:rsid w:val="00282216"/>
    <w:rsid w:val="002D2927"/>
    <w:rsid w:val="00315AE8"/>
    <w:rsid w:val="00413323"/>
    <w:rsid w:val="0045758B"/>
    <w:rsid w:val="00526C6A"/>
    <w:rsid w:val="0053096B"/>
    <w:rsid w:val="005D358B"/>
    <w:rsid w:val="00690676"/>
    <w:rsid w:val="006C542C"/>
    <w:rsid w:val="00734EC5"/>
    <w:rsid w:val="00751DED"/>
    <w:rsid w:val="00760642"/>
    <w:rsid w:val="00800074"/>
    <w:rsid w:val="008A59D5"/>
    <w:rsid w:val="00903734"/>
    <w:rsid w:val="00914B33"/>
    <w:rsid w:val="00955375"/>
    <w:rsid w:val="0096424A"/>
    <w:rsid w:val="009F2341"/>
    <w:rsid w:val="00A039A4"/>
    <w:rsid w:val="00A20F18"/>
    <w:rsid w:val="00A91961"/>
    <w:rsid w:val="00B17D15"/>
    <w:rsid w:val="00B37D5B"/>
    <w:rsid w:val="00BB23C3"/>
    <w:rsid w:val="00C14AE6"/>
    <w:rsid w:val="00CC1302"/>
    <w:rsid w:val="00D26B77"/>
    <w:rsid w:val="00D4378A"/>
    <w:rsid w:val="00D94224"/>
    <w:rsid w:val="00DB75E9"/>
    <w:rsid w:val="00E7528E"/>
    <w:rsid w:val="00F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8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uiPriority w:val="99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uiPriority w:val="99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text Znak"/>
    <w:link w:val="Tekstprzypisudolnego"/>
    <w:uiPriority w:val="99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5758B"/>
    <w:pPr>
      <w:widowControl/>
      <w:suppressAutoHyphens w:val="0"/>
      <w:autoSpaceDN/>
      <w:textAlignment w:val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5758B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uiPriority w:val="99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uiPriority w:val="99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text Znak"/>
    <w:link w:val="Tekstprzypisudolnego"/>
    <w:uiPriority w:val="99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5758B"/>
    <w:pPr>
      <w:widowControl/>
      <w:suppressAutoHyphens w:val="0"/>
      <w:autoSpaceDN/>
      <w:textAlignment w:val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5758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4531-B7F1-43EF-8CD7-52F98394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6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</cp:lastModifiedBy>
  <cp:revision>20</cp:revision>
  <cp:lastPrinted>2016-04-01T11:56:00Z</cp:lastPrinted>
  <dcterms:created xsi:type="dcterms:W3CDTF">2016-01-11T12:35:00Z</dcterms:created>
  <dcterms:modified xsi:type="dcterms:W3CDTF">2017-02-14T17:49:00Z</dcterms:modified>
</cp:coreProperties>
</file>